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C162" w14:textId="77777777" w:rsidR="00A23414" w:rsidRPr="00EE7820" w:rsidRDefault="00A23414" w:rsidP="00A23414">
      <w:pPr>
        <w:spacing w:after="0"/>
        <w:jc w:val="center"/>
        <w:rPr>
          <w:rFonts w:ascii="Courier New" w:hAnsi="Courier New" w:cs="Courier New"/>
          <w:b/>
          <w:bCs/>
          <w:sz w:val="24"/>
          <w:szCs w:val="20"/>
        </w:rPr>
      </w:pPr>
      <w:r w:rsidRPr="00EE7820">
        <w:rPr>
          <w:rFonts w:ascii="Courier New" w:hAnsi="Courier New" w:cs="Courier New"/>
          <w:b/>
          <w:bCs/>
          <w:sz w:val="24"/>
          <w:szCs w:val="20"/>
        </w:rPr>
        <w:t xml:space="preserve">MICROCURRICULAR PLANNING BY </w:t>
      </w:r>
      <w:r w:rsidRPr="00EE7820">
        <w:rPr>
          <w:rFonts w:ascii="Courier New" w:hAnsi="Courier New" w:cs="Courier New"/>
          <w:b/>
          <w:color w:val="000000"/>
          <w:sz w:val="24"/>
          <w:szCs w:val="24"/>
        </w:rPr>
        <w:t>SPECIFIC AND GENERIC COMPETENCIES</w:t>
      </w:r>
    </w:p>
    <w:p w14:paraId="0455B2F5" w14:textId="77777777" w:rsidR="00A23414" w:rsidRPr="00EE7820" w:rsidRDefault="00A23414" w:rsidP="00A23414">
      <w:pPr>
        <w:spacing w:after="0"/>
        <w:jc w:val="center"/>
        <w:rPr>
          <w:rFonts w:ascii="Courier New" w:hAnsi="Courier New" w:cs="Courier New"/>
          <w:b/>
          <w:bCs/>
          <w:sz w:val="20"/>
          <w:szCs w:val="20"/>
          <w:lang w:val="es-ES"/>
        </w:rPr>
      </w:pPr>
      <w:proofErr w:type="spellStart"/>
      <w:r w:rsidRPr="00EE7820">
        <w:rPr>
          <w:rFonts w:ascii="Courier New" w:hAnsi="Courier New" w:cs="Courier New"/>
          <w:b/>
          <w:bCs/>
          <w:sz w:val="20"/>
          <w:szCs w:val="20"/>
          <w:lang w:val="es-ES"/>
        </w:rPr>
        <w:t>School</w:t>
      </w:r>
      <w:proofErr w:type="spellEnd"/>
      <w:r w:rsidRPr="00EE7820">
        <w:rPr>
          <w:rFonts w:ascii="Courier New" w:hAnsi="Courier New" w:cs="Courier New"/>
          <w:b/>
          <w:bCs/>
          <w:sz w:val="20"/>
          <w:szCs w:val="20"/>
          <w:lang w:val="es-ES"/>
        </w:rPr>
        <w:t xml:space="preserve"> </w:t>
      </w:r>
      <w:proofErr w:type="spellStart"/>
      <w:r w:rsidRPr="00EE7820">
        <w:rPr>
          <w:rFonts w:ascii="Courier New" w:hAnsi="Courier New" w:cs="Courier New"/>
          <w:b/>
          <w:bCs/>
          <w:sz w:val="20"/>
          <w:szCs w:val="20"/>
          <w:lang w:val="es-ES"/>
        </w:rPr>
        <w:t>Name</w:t>
      </w:r>
      <w:proofErr w:type="spellEnd"/>
      <w:r w:rsidRPr="00EE7820">
        <w:rPr>
          <w:rFonts w:ascii="Courier New" w:hAnsi="Courier New" w:cs="Courier New"/>
          <w:b/>
          <w:bCs/>
          <w:sz w:val="20"/>
          <w:szCs w:val="20"/>
          <w:lang w:val="es-ES"/>
        </w:rPr>
        <w:t xml:space="preserve">: </w:t>
      </w:r>
    </w:p>
    <w:p w14:paraId="66BF1920" w14:textId="77777777" w:rsidR="00A23414" w:rsidRPr="00EE7820" w:rsidRDefault="00A23414" w:rsidP="00A23414">
      <w:pPr>
        <w:spacing w:after="0"/>
        <w:jc w:val="center"/>
        <w:rPr>
          <w:rFonts w:ascii="Courier New" w:hAnsi="Courier New" w:cs="Courier New"/>
          <w:bCs/>
          <w:sz w:val="20"/>
          <w:szCs w:val="20"/>
        </w:rPr>
      </w:pPr>
      <w:r w:rsidRPr="00EE7820">
        <w:rPr>
          <w:rFonts w:ascii="Courier New" w:hAnsi="Courier New" w:cs="Courier New"/>
          <w:b/>
          <w:bCs/>
          <w:sz w:val="20"/>
          <w:szCs w:val="20"/>
        </w:rPr>
        <w:t xml:space="preserve">Academic Year: </w:t>
      </w:r>
    </w:p>
    <w:p w14:paraId="499FF889" w14:textId="77777777" w:rsidR="002C1ACA" w:rsidRPr="00EE7820" w:rsidRDefault="002C1ACA">
      <w:pPr>
        <w:spacing w:after="0"/>
        <w:rPr>
          <w:rFonts w:ascii="Courier New" w:eastAsia="Courier New" w:hAnsi="Courier New" w:cs="Courier New"/>
          <w:b/>
          <w:sz w:val="20"/>
          <w:szCs w:val="20"/>
        </w:rPr>
      </w:pPr>
    </w:p>
    <w:tbl>
      <w:tblPr>
        <w:tblStyle w:val="a"/>
        <w:tblW w:w="14312"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264"/>
        <w:gridCol w:w="1887"/>
        <w:gridCol w:w="969"/>
        <w:gridCol w:w="3614"/>
        <w:gridCol w:w="358"/>
        <w:gridCol w:w="2530"/>
        <w:gridCol w:w="2690"/>
      </w:tblGrid>
      <w:tr w:rsidR="002C1ACA" w:rsidRPr="00EE7820" w14:paraId="554BEF49" w14:textId="77777777" w:rsidTr="002C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il"/>
              <w:left w:val="nil"/>
              <w:bottom w:val="single" w:sz="8" w:space="0" w:color="4F81BD"/>
              <w:right w:val="nil"/>
            </w:tcBorders>
            <w:tcMar>
              <w:left w:w="108" w:type="dxa"/>
              <w:right w:w="108" w:type="dxa"/>
            </w:tcMar>
          </w:tcPr>
          <w:p w14:paraId="08D10225" w14:textId="77777777" w:rsidR="002C1ACA" w:rsidRPr="00EE7820" w:rsidRDefault="00F82E95">
            <w:pPr>
              <w:rPr>
                <w:rFonts w:ascii="Courier New" w:eastAsia="Arial" w:hAnsi="Courier New" w:cs="Courier New"/>
                <w:sz w:val="20"/>
                <w:szCs w:val="20"/>
              </w:rPr>
            </w:pPr>
            <w:r w:rsidRPr="00EE7820">
              <w:rPr>
                <w:rFonts w:ascii="Courier New" w:eastAsia="Arial" w:hAnsi="Courier New" w:cs="Courier New"/>
                <w:sz w:val="20"/>
                <w:szCs w:val="20"/>
              </w:rPr>
              <w:t>1. INFORMATIVE DATA</w:t>
            </w:r>
          </w:p>
        </w:tc>
      </w:tr>
      <w:tr w:rsidR="002F2098" w:rsidRPr="00EE7820" w14:paraId="1A698DAE"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1" w:type="dxa"/>
            <w:gridSpan w:val="2"/>
            <w:shd w:val="clear" w:color="auto" w:fill="C6D9F1"/>
            <w:tcMar>
              <w:left w:w="108" w:type="dxa"/>
              <w:right w:w="108" w:type="dxa"/>
            </w:tcMar>
          </w:tcPr>
          <w:p w14:paraId="5D44D8D4" w14:textId="77777777" w:rsidR="002F2098" w:rsidRPr="00EE7820" w:rsidRDefault="002F2098" w:rsidP="002F2098">
            <w:pPr>
              <w:rPr>
                <w:rFonts w:ascii="Courier New" w:hAnsi="Courier New" w:cs="Courier New"/>
                <w:sz w:val="20"/>
                <w:szCs w:val="20"/>
              </w:rPr>
            </w:pPr>
            <w:r w:rsidRPr="00EE7820">
              <w:rPr>
                <w:rFonts w:ascii="Courier New" w:hAnsi="Courier New" w:cs="Courier New"/>
                <w:sz w:val="20"/>
                <w:szCs w:val="20"/>
              </w:rPr>
              <w:t>Teacher:</w:t>
            </w:r>
          </w:p>
          <w:p w14:paraId="5D27AAAB" w14:textId="7A2AF6A4" w:rsidR="002F2098" w:rsidRPr="00EE7820" w:rsidRDefault="002F2098" w:rsidP="002F2098">
            <w:pPr>
              <w:rPr>
                <w:rFonts w:ascii="Courier New" w:eastAsia="Arial" w:hAnsi="Courier New" w:cs="Courier New"/>
                <w:sz w:val="6"/>
                <w:szCs w:val="6"/>
              </w:rPr>
            </w:pPr>
          </w:p>
        </w:tc>
        <w:tc>
          <w:tcPr>
            <w:tcW w:w="4941" w:type="dxa"/>
            <w:gridSpan w:val="3"/>
            <w:shd w:val="clear" w:color="auto" w:fill="C6D9F1"/>
            <w:tcMar>
              <w:left w:w="108" w:type="dxa"/>
              <w:right w:w="108" w:type="dxa"/>
            </w:tcMar>
          </w:tcPr>
          <w:p w14:paraId="521D0D0E" w14:textId="77777777"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EE7820">
              <w:rPr>
                <w:rFonts w:ascii="Courier New" w:hAnsi="Courier New" w:cs="Courier New"/>
                <w:b/>
                <w:bCs/>
                <w:sz w:val="20"/>
                <w:szCs w:val="20"/>
              </w:rPr>
              <w:t xml:space="preserve">Department: </w:t>
            </w:r>
          </w:p>
          <w:p w14:paraId="705AE2F3" w14:textId="3F8AB4C4"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i/>
                <w:sz w:val="20"/>
                <w:szCs w:val="20"/>
              </w:rPr>
            </w:pPr>
            <w:r w:rsidRPr="00EE7820">
              <w:rPr>
                <w:rFonts w:ascii="Courier New" w:hAnsi="Courier New" w:cs="Courier New"/>
                <w:bCs/>
                <w:sz w:val="20"/>
                <w:szCs w:val="20"/>
              </w:rPr>
              <w:t>English as a Foreign Language</w:t>
            </w:r>
          </w:p>
        </w:tc>
        <w:tc>
          <w:tcPr>
            <w:tcW w:w="2530" w:type="dxa"/>
            <w:shd w:val="clear" w:color="auto" w:fill="C6D9F1"/>
            <w:tcMar>
              <w:left w:w="108" w:type="dxa"/>
              <w:right w:w="108" w:type="dxa"/>
            </w:tcMar>
          </w:tcPr>
          <w:p w14:paraId="55EB520E" w14:textId="77777777"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EE7820">
              <w:rPr>
                <w:rFonts w:ascii="Courier New" w:hAnsi="Courier New" w:cs="Courier New"/>
                <w:b/>
                <w:bCs/>
                <w:sz w:val="20"/>
                <w:szCs w:val="20"/>
              </w:rPr>
              <w:t xml:space="preserve">Grade / Course: </w:t>
            </w:r>
          </w:p>
          <w:p w14:paraId="406BAFC6" w14:textId="60181FD9"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hAnsi="Courier New" w:cs="Courier New"/>
                <w:bCs/>
                <w:sz w:val="20"/>
                <w:szCs w:val="20"/>
              </w:rPr>
              <w:t>5th EGB</w:t>
            </w:r>
          </w:p>
        </w:tc>
        <w:tc>
          <w:tcPr>
            <w:tcW w:w="2690" w:type="dxa"/>
            <w:shd w:val="clear" w:color="auto" w:fill="C6D9F1"/>
            <w:tcMar>
              <w:left w:w="108" w:type="dxa"/>
              <w:right w:w="108" w:type="dxa"/>
            </w:tcMar>
          </w:tcPr>
          <w:p w14:paraId="6E38025F" w14:textId="77777777"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EE7820">
              <w:rPr>
                <w:rFonts w:ascii="Courier New" w:hAnsi="Courier New" w:cs="Courier New"/>
                <w:b/>
                <w:bCs/>
                <w:sz w:val="20"/>
                <w:szCs w:val="20"/>
              </w:rPr>
              <w:t>Class:</w:t>
            </w:r>
          </w:p>
          <w:p w14:paraId="70D79B31" w14:textId="05FA4BBB" w:rsidR="002F2098" w:rsidRPr="00EE7820" w:rsidRDefault="002F2098" w:rsidP="002F2098">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r>
      <w:tr w:rsidR="00C828F1" w:rsidRPr="00EE7820" w14:paraId="64ADCA40"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dxa"/>
            <w:tcBorders>
              <w:top w:val="nil"/>
              <w:left w:val="nil"/>
              <w:bottom w:val="nil"/>
              <w:right w:val="nil"/>
            </w:tcBorders>
            <w:tcMar>
              <w:left w:w="108" w:type="dxa"/>
              <w:right w:w="108" w:type="dxa"/>
            </w:tcMar>
          </w:tcPr>
          <w:p w14:paraId="5E6D0ED2" w14:textId="77777777" w:rsidR="00C828F1" w:rsidRPr="00EE7820" w:rsidRDefault="00C828F1" w:rsidP="00C828F1">
            <w:pPr>
              <w:rPr>
                <w:rFonts w:ascii="Courier New" w:eastAsia="Arial" w:hAnsi="Courier New" w:cs="Courier New"/>
                <w:sz w:val="20"/>
                <w:szCs w:val="20"/>
              </w:rPr>
            </w:pPr>
          </w:p>
          <w:p w14:paraId="18DE7A7D" w14:textId="77777777" w:rsidR="00C828F1" w:rsidRPr="00EE7820" w:rsidRDefault="00C828F1" w:rsidP="00C828F1">
            <w:pPr>
              <w:rPr>
                <w:rFonts w:ascii="Courier New" w:eastAsia="Arial" w:hAnsi="Courier New" w:cs="Courier New"/>
                <w:sz w:val="20"/>
                <w:szCs w:val="20"/>
              </w:rPr>
            </w:pPr>
            <w:r w:rsidRPr="00EE7820">
              <w:rPr>
                <w:rFonts w:ascii="Courier New" w:eastAsia="Arial" w:hAnsi="Courier New" w:cs="Courier New"/>
                <w:sz w:val="20"/>
                <w:szCs w:val="20"/>
              </w:rPr>
              <w:t xml:space="preserve">Book: </w:t>
            </w:r>
          </w:p>
          <w:p w14:paraId="2A0DCBFA" w14:textId="77777777" w:rsidR="00C828F1" w:rsidRPr="00EE7820" w:rsidRDefault="00C828F1" w:rsidP="00C828F1">
            <w:pPr>
              <w:rPr>
                <w:rFonts w:ascii="Courier New" w:eastAsia="Courier New" w:hAnsi="Courier New" w:cs="Courier New"/>
                <w:sz w:val="20"/>
                <w:szCs w:val="20"/>
              </w:rPr>
            </w:pPr>
            <w:r w:rsidRPr="00EE7820">
              <w:rPr>
                <w:rFonts w:ascii="Courier New" w:eastAsia="Courier New" w:hAnsi="Courier New" w:cs="Courier New"/>
                <w:sz w:val="20"/>
                <w:szCs w:val="20"/>
              </w:rPr>
              <w:t xml:space="preserve">New Leaders - Student’s book and workbook 5 </w:t>
            </w:r>
          </w:p>
          <w:p w14:paraId="6E5702FE" w14:textId="77777777" w:rsidR="00C828F1" w:rsidRPr="00EE7820" w:rsidRDefault="00C828F1" w:rsidP="00C828F1">
            <w:pPr>
              <w:rPr>
                <w:rFonts w:ascii="Courier New" w:eastAsia="Arial" w:hAnsi="Courier New" w:cs="Courier New"/>
                <w:sz w:val="20"/>
                <w:szCs w:val="20"/>
              </w:rPr>
            </w:pPr>
          </w:p>
        </w:tc>
        <w:tc>
          <w:tcPr>
            <w:tcW w:w="2856" w:type="dxa"/>
            <w:gridSpan w:val="2"/>
            <w:tcBorders>
              <w:top w:val="nil"/>
              <w:left w:val="nil"/>
              <w:bottom w:val="nil"/>
              <w:right w:val="nil"/>
            </w:tcBorders>
            <w:tcMar>
              <w:left w:w="108" w:type="dxa"/>
              <w:right w:w="108" w:type="dxa"/>
            </w:tcMar>
          </w:tcPr>
          <w:p w14:paraId="1B1ACDED" w14:textId="77777777" w:rsidR="00C828F1" w:rsidRPr="00EE7820" w:rsidRDefault="00C828F1" w:rsidP="00C828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6E5AB61E" w14:textId="77777777" w:rsidR="00C828F1" w:rsidRPr="00EE7820" w:rsidRDefault="00C828F1" w:rsidP="00C828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b/>
                <w:sz w:val="20"/>
                <w:szCs w:val="20"/>
              </w:rPr>
              <w:t>Unit 1</w:t>
            </w:r>
          </w:p>
          <w:p w14:paraId="29097F81" w14:textId="77777777" w:rsidR="00C828F1" w:rsidRPr="00EE7820" w:rsidRDefault="00C828F1" w:rsidP="00C828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THE CITY</w:t>
            </w:r>
          </w:p>
          <w:p w14:paraId="6C6D5333" w14:textId="77777777" w:rsidR="00C828F1" w:rsidRPr="00EE7820" w:rsidRDefault="00C828F1" w:rsidP="00C828F1">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hAnsi="Courier New" w:cs="Courier New"/>
                <w:noProof/>
              </w:rPr>
              <w:drawing>
                <wp:inline distT="0" distB="0" distL="0" distR="0" wp14:anchorId="4751677D" wp14:editId="18FC1395">
                  <wp:extent cx="1666875" cy="18002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66875" cy="1800225"/>
                          </a:xfrm>
                          <a:prstGeom prst="rect">
                            <a:avLst/>
                          </a:prstGeom>
                          <a:ln/>
                        </pic:spPr>
                      </pic:pic>
                    </a:graphicData>
                  </a:graphic>
                </wp:inline>
              </w:drawing>
            </w:r>
          </w:p>
        </w:tc>
        <w:tc>
          <w:tcPr>
            <w:tcW w:w="9192" w:type="dxa"/>
            <w:gridSpan w:val="4"/>
            <w:tcBorders>
              <w:top w:val="nil"/>
              <w:left w:val="nil"/>
              <w:bottom w:val="nil"/>
              <w:right w:val="nil"/>
            </w:tcBorders>
            <w:tcMar>
              <w:left w:w="108" w:type="dxa"/>
              <w:right w:w="108" w:type="dxa"/>
            </w:tcMar>
          </w:tcPr>
          <w:p w14:paraId="5B9B4F5A" w14:textId="4611B8D5"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EE7820">
              <w:rPr>
                <w:rFonts w:ascii="Courier New" w:hAnsi="Courier New" w:cs="Courier New"/>
                <w:b/>
                <w:bCs/>
                <w:sz w:val="18"/>
                <w:szCs w:val="18"/>
              </w:rPr>
              <w:t>OBJECTIVES</w:t>
            </w:r>
          </w:p>
          <w:p w14:paraId="7758A31A" w14:textId="18143E00"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3.1</w:t>
            </w:r>
            <w:r w:rsidRPr="00EE7820">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1E7605B9"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3.2</w:t>
            </w:r>
            <w:r w:rsidRPr="00EE7820">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30C645A0"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OG.EFL 3.3</w:t>
            </w:r>
            <w:r w:rsidRPr="00EE7820">
              <w:rPr>
                <w:rFonts w:ascii="Courier New" w:hAnsi="Courier New" w:cs="Courier New"/>
                <w:sz w:val="18"/>
                <w:szCs w:val="18"/>
              </w:rPr>
              <w:t xml:space="preserve"> Independently read level-appropriate texts in English for pure enjoyment/entertainment and to access information.</w:t>
            </w:r>
          </w:p>
          <w:p w14:paraId="4169E68A"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3.4</w:t>
            </w:r>
            <w:r w:rsidRPr="00EE7820">
              <w:rPr>
                <w:rFonts w:ascii="Courier New" w:hAnsi="Courier New" w:cs="Courier New"/>
                <w:sz w:val="18"/>
                <w:szCs w:val="18"/>
              </w:rPr>
              <w:t xml:space="preserve"> Develop creative and critical thinking skills to foster problem-solving and independent learning using both spoken and written English. </w:t>
            </w:r>
          </w:p>
          <w:p w14:paraId="16BE06B0"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3.5</w:t>
            </w:r>
            <w:r w:rsidRPr="00EE7820">
              <w:rPr>
                <w:rFonts w:ascii="Courier New" w:hAnsi="Courier New" w:cs="Courier New"/>
                <w:sz w:val="18"/>
                <w:szCs w:val="18"/>
              </w:rPr>
              <w:t xml:space="preserve"> Use print and digital tools and resources to investigate real-world issues, answer questions or solve problems. </w:t>
            </w:r>
          </w:p>
          <w:p w14:paraId="13135D84"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3.6</w:t>
            </w:r>
            <w:r w:rsidRPr="00EE7820">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68F740AE"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3.7</w:t>
            </w:r>
            <w:r w:rsidRPr="00EE7820">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70794819"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3.8</w:t>
            </w:r>
            <w:r w:rsidRPr="00EE7820">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77CFCEB4" w14:textId="77777777" w:rsidR="00C828F1" w:rsidRPr="00EE7820" w:rsidRDefault="00C828F1" w:rsidP="00C828F1">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3.9</w:t>
            </w:r>
            <w:r w:rsidRPr="00EE7820">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0C383DF6" w14:textId="7A39D7AF" w:rsidR="00C828F1" w:rsidRPr="00EE7820" w:rsidRDefault="00C828F1" w:rsidP="00C828F1">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hAnsi="Courier New" w:cs="Courier New"/>
                <w:b/>
                <w:bCs/>
                <w:sz w:val="18"/>
                <w:szCs w:val="18"/>
              </w:rPr>
              <w:t>O.EFL 3.10</w:t>
            </w:r>
            <w:r w:rsidRPr="00EE7820">
              <w:rPr>
                <w:rFonts w:ascii="Courier New" w:hAnsi="Courier New" w:cs="Courier New"/>
                <w:sz w:val="18"/>
                <w:szCs w:val="18"/>
              </w:rPr>
              <w:t xml:space="preserve"> Demonstrate an ability to use English as a means to interact socially and work cooperatively in pairs and groups.</w:t>
            </w:r>
          </w:p>
        </w:tc>
      </w:tr>
      <w:tr w:rsidR="00C828F1" w:rsidRPr="00EE7820" w14:paraId="2613393A"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4" w:type="dxa"/>
            <w:gridSpan w:val="4"/>
            <w:tcBorders>
              <w:top w:val="nil"/>
              <w:left w:val="nil"/>
              <w:bottom w:val="nil"/>
              <w:right w:val="nil"/>
            </w:tcBorders>
            <w:shd w:val="clear" w:color="auto" w:fill="8DB3E2"/>
            <w:tcMar>
              <w:left w:w="108" w:type="dxa"/>
              <w:right w:w="108" w:type="dxa"/>
            </w:tcMar>
          </w:tcPr>
          <w:p w14:paraId="7A34E8D1" w14:textId="31233995" w:rsidR="00C828F1" w:rsidRPr="00EE7820" w:rsidRDefault="00C828F1" w:rsidP="00C828F1">
            <w:pPr>
              <w:rPr>
                <w:rFonts w:ascii="Courier New" w:eastAsia="Arial" w:hAnsi="Courier New" w:cs="Courier New"/>
                <w:sz w:val="20"/>
                <w:szCs w:val="20"/>
              </w:rPr>
            </w:pPr>
            <w:r w:rsidRPr="00EE7820">
              <w:rPr>
                <w:rFonts w:ascii="Courier New" w:eastAsia="Arial" w:hAnsi="Courier New" w:cs="Courier New"/>
                <w:sz w:val="20"/>
                <w:szCs w:val="20"/>
              </w:rPr>
              <w:t xml:space="preserve">Periods: </w:t>
            </w:r>
            <w:r w:rsidRPr="00EE7820">
              <w:rPr>
                <w:rFonts w:ascii="Courier New" w:eastAsia="Arial" w:hAnsi="Courier New" w:cs="Courier New"/>
                <w:b w:val="0"/>
                <w:sz w:val="20"/>
                <w:szCs w:val="20"/>
              </w:rPr>
              <w:t>3</w:t>
            </w:r>
            <w:r w:rsidR="00D076B3" w:rsidRPr="00EE7820">
              <w:rPr>
                <w:rFonts w:ascii="Courier New" w:eastAsia="Arial" w:hAnsi="Courier New" w:cs="Courier New"/>
                <w:b w:val="0"/>
                <w:sz w:val="20"/>
                <w:szCs w:val="20"/>
              </w:rPr>
              <w:t xml:space="preserve"> per week</w:t>
            </w:r>
          </w:p>
        </w:tc>
        <w:tc>
          <w:tcPr>
            <w:tcW w:w="5578" w:type="dxa"/>
            <w:gridSpan w:val="3"/>
            <w:tcBorders>
              <w:top w:val="nil"/>
              <w:left w:val="nil"/>
              <w:bottom w:val="nil"/>
              <w:right w:val="nil"/>
            </w:tcBorders>
            <w:shd w:val="clear" w:color="auto" w:fill="8DB3E2"/>
            <w:tcMar>
              <w:left w:w="108" w:type="dxa"/>
              <w:right w:w="108" w:type="dxa"/>
            </w:tcMar>
          </w:tcPr>
          <w:p w14:paraId="5AD48586" w14:textId="77777777" w:rsidR="00C828F1" w:rsidRPr="00EE7820" w:rsidRDefault="00C828F1" w:rsidP="00C828F1">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 xml:space="preserve">Weeks: </w:t>
            </w:r>
            <w:r w:rsidRPr="00EE7820">
              <w:rPr>
                <w:rFonts w:ascii="Courier New" w:eastAsia="Arial" w:hAnsi="Courier New" w:cs="Courier New"/>
                <w:sz w:val="20"/>
                <w:szCs w:val="20"/>
              </w:rPr>
              <w:t>6</w:t>
            </w:r>
          </w:p>
        </w:tc>
      </w:tr>
    </w:tbl>
    <w:p w14:paraId="4A872DDA" w14:textId="77777777" w:rsidR="002C1ACA" w:rsidRPr="00EE7820" w:rsidRDefault="002C1ACA">
      <w:pPr>
        <w:spacing w:after="0"/>
        <w:rPr>
          <w:rFonts w:ascii="Courier New" w:eastAsia="Arial" w:hAnsi="Courier New" w:cs="Courier New"/>
          <w:b/>
          <w:sz w:val="20"/>
          <w:szCs w:val="20"/>
        </w:rPr>
      </w:pPr>
    </w:p>
    <w:tbl>
      <w:tblPr>
        <w:tblStyle w:val="a0"/>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3578"/>
        <w:gridCol w:w="3578"/>
        <w:gridCol w:w="3578"/>
        <w:gridCol w:w="3578"/>
      </w:tblGrid>
      <w:tr w:rsidR="002C1ACA" w:rsidRPr="00EE7820" w14:paraId="1FC2102B" w14:textId="77777777" w:rsidTr="002C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3EF6DE7C" w14:textId="77777777" w:rsidR="002C1ACA" w:rsidRPr="00EE7820" w:rsidRDefault="00F82E95">
            <w:pPr>
              <w:rPr>
                <w:rFonts w:ascii="Courier New" w:eastAsia="Arial" w:hAnsi="Courier New" w:cs="Courier New"/>
                <w:sz w:val="20"/>
                <w:szCs w:val="20"/>
              </w:rPr>
            </w:pPr>
            <w:r w:rsidRPr="00EE7820">
              <w:rPr>
                <w:rFonts w:ascii="Courier New" w:eastAsia="Arial" w:hAnsi="Courier New" w:cs="Courier New"/>
                <w:sz w:val="20"/>
                <w:szCs w:val="20"/>
              </w:rPr>
              <w:t>2. UNIT PLAN</w:t>
            </w:r>
          </w:p>
        </w:tc>
      </w:tr>
      <w:tr w:rsidR="00A23414" w:rsidRPr="00EE7820" w14:paraId="209A3F69"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2F30248" w14:textId="4690C377" w:rsidR="00A23414" w:rsidRPr="00EE7820" w:rsidRDefault="00A23414" w:rsidP="00A23414">
            <w:pPr>
              <w:jc w:val="center"/>
              <w:rPr>
                <w:rFonts w:ascii="Courier New" w:eastAsia="Arial" w:hAnsi="Courier New" w:cs="Courier New"/>
                <w:sz w:val="20"/>
                <w:szCs w:val="20"/>
              </w:rPr>
            </w:pPr>
            <w:r w:rsidRPr="00EE7820">
              <w:rPr>
                <w:rFonts w:ascii="Courier New" w:eastAsia="Courier New" w:hAnsi="Courier New" w:cs="Courier New"/>
                <w:sz w:val="20"/>
                <w:szCs w:val="20"/>
              </w:rPr>
              <w:t xml:space="preserve">Specific and Generic </w:t>
            </w:r>
            <w:r w:rsidRPr="00EE7820">
              <w:rPr>
                <w:rFonts w:ascii="Courier New" w:hAnsi="Courier New" w:cs="Courier New"/>
                <w:sz w:val="20"/>
                <w:szCs w:val="20"/>
              </w:rPr>
              <w:t>Competencies</w:t>
            </w:r>
          </w:p>
        </w:tc>
        <w:tc>
          <w:tcPr>
            <w:tcW w:w="7156" w:type="dxa"/>
            <w:gridSpan w:val="2"/>
          </w:tcPr>
          <w:p w14:paraId="6FAB7AFD" w14:textId="77777777" w:rsidR="00A23414" w:rsidRPr="00EE7820" w:rsidRDefault="00A23414" w:rsidP="00A23414">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Evaluation Criteria</w:t>
            </w:r>
          </w:p>
        </w:tc>
      </w:tr>
      <w:tr w:rsidR="00A23414" w:rsidRPr="00EE7820" w14:paraId="72C2C0C7"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587F7097" w14:textId="77777777" w:rsidR="00A23414" w:rsidRPr="00EE7820" w:rsidRDefault="00A23414" w:rsidP="00E26EF5">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6B6CF0E0" w14:textId="77777777" w:rsidR="00A23414" w:rsidRPr="00EE7820" w:rsidRDefault="00A23414" w:rsidP="00E26EF5">
            <w:pPr>
              <w:spacing w:line="276" w:lineRule="auto"/>
              <w:rPr>
                <w:rFonts w:ascii="Courier New" w:eastAsia="Arial" w:hAnsi="Courier New" w:cs="Courier New"/>
                <w:b w:val="0"/>
                <w:sz w:val="20"/>
                <w:szCs w:val="20"/>
              </w:rPr>
            </w:pPr>
          </w:p>
          <w:p w14:paraId="1F961A7B" w14:textId="77777777" w:rsidR="00E0022F" w:rsidRDefault="00C751A6" w:rsidP="00E26EF5">
            <w:pPr>
              <w:spacing w:before="15" w:line="276" w:lineRule="auto"/>
              <w:rPr>
                <w:rFonts w:ascii="Courier New" w:hAnsi="Courier New" w:cs="Courier New"/>
                <w:sz w:val="18"/>
                <w:szCs w:val="18"/>
              </w:rPr>
            </w:pPr>
            <w:r w:rsidRPr="00EE7820">
              <w:rPr>
                <w:rFonts w:ascii="Courier New" w:hAnsi="Courier New" w:cs="Courier New"/>
                <w:bCs/>
                <w:sz w:val="18"/>
                <w:szCs w:val="18"/>
              </w:rPr>
              <w:t>EFL 3.1.1</w:t>
            </w:r>
            <w:r w:rsidRPr="00EE7820">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7A0E4145" w14:textId="58CBDACF" w:rsidR="00C751A6" w:rsidRPr="00EE7820" w:rsidRDefault="00C751A6" w:rsidP="00E26EF5">
            <w:pPr>
              <w:spacing w:before="15" w:line="276" w:lineRule="auto"/>
              <w:rPr>
                <w:rFonts w:ascii="Courier New" w:hAnsi="Courier New" w:cs="Courier New"/>
                <w:sz w:val="18"/>
                <w:szCs w:val="18"/>
              </w:rPr>
            </w:pPr>
            <w:r w:rsidRPr="00EE7820">
              <w:rPr>
                <w:rFonts w:ascii="Courier New" w:hAnsi="Courier New" w:cs="Courier New"/>
                <w:bCs/>
                <w:sz w:val="18"/>
                <w:szCs w:val="18"/>
              </w:rPr>
              <w:t>EFL 3.1.2</w:t>
            </w:r>
            <w:r w:rsidRPr="00EE7820">
              <w:rPr>
                <w:rFonts w:ascii="Courier New" w:hAnsi="Courier New" w:cs="Courier New"/>
                <w:b w:val="0"/>
                <w:sz w:val="18"/>
                <w:szCs w:val="18"/>
              </w:rPr>
              <w:t xml:space="preserve"> Recognize ways to relate responsibly to one’s surroundings at home and at school by exhibiting responsible </w:t>
            </w:r>
            <w:r w:rsidRPr="00EE7820">
              <w:rPr>
                <w:rFonts w:ascii="Courier New" w:hAnsi="Courier New" w:cs="Courier New"/>
                <w:b w:val="0"/>
                <w:sz w:val="18"/>
                <w:szCs w:val="18"/>
              </w:rPr>
              <w:lastRenderedPageBreak/>
              <w:t xml:space="preserve">behaviors towards the environment. (Example: chores at home, recycling, etc.) </w:t>
            </w:r>
          </w:p>
          <w:p w14:paraId="4D61A3E8" w14:textId="41050E9C" w:rsidR="00C751A6" w:rsidRPr="00EE7820" w:rsidRDefault="00C751A6"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3.1.3</w:t>
            </w:r>
            <w:r w:rsidRPr="00EE7820">
              <w:rPr>
                <w:rFonts w:ascii="Courier New" w:hAnsi="Courier New" w:cs="Courier New"/>
                <w:b w:val="0"/>
                <w:sz w:val="18"/>
                <w:szCs w:val="18"/>
              </w:rPr>
              <w:t xml:space="preserve"> Exchange basic personal preferences with peers in order to express likes and dislikes. </w:t>
            </w:r>
          </w:p>
          <w:p w14:paraId="2FEF6320" w14:textId="77777777" w:rsidR="00E26EF5" w:rsidRPr="00EE7820" w:rsidRDefault="00C751A6" w:rsidP="00E26EF5">
            <w:pPr>
              <w:spacing w:before="15" w:line="276" w:lineRule="auto"/>
              <w:rPr>
                <w:rFonts w:ascii="Courier New" w:hAnsi="Courier New" w:cs="Courier New"/>
                <w:sz w:val="18"/>
                <w:szCs w:val="18"/>
              </w:rPr>
            </w:pPr>
            <w:r w:rsidRPr="00EE7820">
              <w:rPr>
                <w:rFonts w:ascii="Courier New" w:hAnsi="Courier New" w:cs="Courier New"/>
                <w:bCs/>
                <w:sz w:val="18"/>
                <w:szCs w:val="18"/>
              </w:rPr>
              <w:t>EFL 3.1.4</w:t>
            </w:r>
            <w:r w:rsidRPr="00EE7820">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35D9CFBA" w14:textId="6E683CBF" w:rsidR="00C751A6" w:rsidRPr="00EE7820" w:rsidRDefault="00C751A6" w:rsidP="00E26EF5">
            <w:pPr>
              <w:spacing w:before="15" w:line="276" w:lineRule="auto"/>
              <w:rPr>
                <w:rFonts w:ascii="Courier New" w:hAnsi="Courier New" w:cs="Courier New"/>
                <w:b w:val="0"/>
                <w:sz w:val="18"/>
                <w:szCs w:val="18"/>
              </w:rPr>
            </w:pPr>
            <w:r w:rsidRPr="00EE7820">
              <w:rPr>
                <w:rFonts w:ascii="Courier New" w:hAnsi="Courier New" w:cs="Courier New"/>
                <w:b w:val="0"/>
                <w:sz w:val="18"/>
                <w:szCs w:val="18"/>
              </w:rPr>
              <w:t xml:space="preserve"> </w:t>
            </w:r>
            <w:r w:rsidRPr="00EE7820">
              <w:rPr>
                <w:rFonts w:ascii="Courier New" w:hAnsi="Courier New" w:cs="Courier New"/>
                <w:bCs/>
                <w:sz w:val="18"/>
                <w:szCs w:val="18"/>
              </w:rPr>
              <w:t>EFL 3.1.5</w:t>
            </w:r>
            <w:r w:rsidRPr="00EE7820">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5F7242FA" w14:textId="719E92A6" w:rsidR="00C751A6" w:rsidRPr="00EE7820" w:rsidRDefault="00C751A6" w:rsidP="00E26EF5">
            <w:pPr>
              <w:spacing w:line="276" w:lineRule="auto"/>
              <w:rPr>
                <w:rFonts w:ascii="Courier New" w:eastAsia="Arial" w:hAnsi="Courier New" w:cs="Courier New"/>
                <w:sz w:val="20"/>
                <w:szCs w:val="20"/>
              </w:rPr>
            </w:pPr>
          </w:p>
        </w:tc>
        <w:tc>
          <w:tcPr>
            <w:tcW w:w="7156" w:type="dxa"/>
            <w:gridSpan w:val="2"/>
          </w:tcPr>
          <w:p w14:paraId="1D6E1A81" w14:textId="299737F4" w:rsidR="007C74EA" w:rsidRPr="00EE7820" w:rsidRDefault="007C74EA" w:rsidP="007C74EA">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CE.EFL.3.1.</w:t>
            </w:r>
            <w:r w:rsidRPr="00EE7820">
              <w:rPr>
                <w:rFonts w:ascii="Courier New" w:hAnsi="Courier New" w:cs="Courier New"/>
                <w:sz w:val="18"/>
                <w:szCs w:val="18"/>
              </w:rPr>
              <w:t xml:space="preserve"> Cultivate an awareness of different cultures and identify similarities and differences between them through oral and written literary texts.</w:t>
            </w:r>
          </w:p>
          <w:p w14:paraId="294A67E1" w14:textId="77777777" w:rsidR="007C74EA" w:rsidRPr="00EE7820" w:rsidRDefault="007C74EA" w:rsidP="007C74EA">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112B2F9" w14:textId="77777777" w:rsidR="007C74EA" w:rsidRPr="00EE7820" w:rsidRDefault="007C74EA" w:rsidP="007C74EA">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w:t>
            </w:r>
            <w:r w:rsidRPr="00EE7820">
              <w:rPr>
                <w:rFonts w:ascii="Courier New" w:hAnsi="Courier New" w:cs="Courier New"/>
                <w:sz w:val="18"/>
                <w:szCs w:val="18"/>
              </w:rPr>
              <w:t xml:space="preserve"> Recognize and exhibit responsible behaviors at home, at school and towards the environment.</w:t>
            </w:r>
          </w:p>
          <w:p w14:paraId="01353F1C" w14:textId="4913F36B" w:rsidR="00A23414" w:rsidRPr="00EE7820" w:rsidRDefault="00A23414" w:rsidP="00A23414">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A23414" w:rsidRPr="00EE7820" w14:paraId="03E1EE27"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46A878F" w14:textId="77777777" w:rsidR="00A23414" w:rsidRPr="00EE7820" w:rsidRDefault="00A23414" w:rsidP="00E26EF5">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Oral Communication:(Listening and Speaking)</w:t>
            </w:r>
          </w:p>
          <w:p w14:paraId="43D6FDA7" w14:textId="77777777" w:rsidR="00C751A6" w:rsidRPr="00EE7820" w:rsidRDefault="00C751A6" w:rsidP="00E26EF5">
            <w:pPr>
              <w:spacing w:before="15" w:line="276" w:lineRule="auto"/>
              <w:rPr>
                <w:rFonts w:ascii="Courier New" w:hAnsi="Courier New" w:cs="Courier New"/>
                <w:sz w:val="18"/>
                <w:szCs w:val="18"/>
              </w:rPr>
            </w:pPr>
            <w:r w:rsidRPr="00EE7820">
              <w:rPr>
                <w:rFonts w:ascii="Courier New" w:hAnsi="Courier New" w:cs="Courier New"/>
                <w:bCs/>
                <w:sz w:val="18"/>
                <w:szCs w:val="18"/>
              </w:rPr>
              <w:t>EFL 3.2.1</w:t>
            </w:r>
            <w:r w:rsidRPr="00EE7820">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58B7FAE1" w14:textId="77777777" w:rsidR="00C751A6" w:rsidRPr="00EE7820" w:rsidRDefault="00C751A6" w:rsidP="00E26EF5">
            <w:pPr>
              <w:spacing w:before="15" w:line="276" w:lineRule="auto"/>
              <w:rPr>
                <w:rFonts w:ascii="Courier New" w:hAnsi="Courier New" w:cs="Courier New"/>
                <w:sz w:val="18"/>
                <w:szCs w:val="18"/>
              </w:rPr>
            </w:pPr>
            <w:r w:rsidRPr="00EE7820">
              <w:rPr>
                <w:rFonts w:ascii="Courier New" w:hAnsi="Courier New" w:cs="Courier New"/>
                <w:b w:val="0"/>
                <w:sz w:val="18"/>
                <w:szCs w:val="18"/>
              </w:rPr>
              <w:t xml:space="preserve"> </w:t>
            </w:r>
            <w:r w:rsidRPr="00EE7820">
              <w:rPr>
                <w:rFonts w:ascii="Courier New" w:hAnsi="Courier New" w:cs="Courier New"/>
                <w:bCs/>
                <w:sz w:val="18"/>
                <w:szCs w:val="18"/>
              </w:rPr>
              <w:t>EFL 3.2.2</w:t>
            </w:r>
            <w:r w:rsidRPr="00EE7820">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7837030A" w14:textId="29CDD6D9" w:rsidR="00C751A6" w:rsidRPr="00EE7820" w:rsidRDefault="00C751A6"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3.2.3</w:t>
            </w:r>
            <w:r w:rsidRPr="00EE7820">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717C7BEF" w14:textId="77777777" w:rsidR="00C751A6" w:rsidRPr="00EE7820" w:rsidRDefault="00C751A6"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3.2.7</w:t>
            </w:r>
            <w:r w:rsidRPr="00EE7820">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27F923F1" w14:textId="77777777" w:rsidR="00A23414" w:rsidRPr="00EE7820" w:rsidRDefault="00C751A6" w:rsidP="00E26EF5">
            <w:pPr>
              <w:spacing w:line="276" w:lineRule="auto"/>
              <w:rPr>
                <w:rFonts w:ascii="Courier New" w:hAnsi="Courier New" w:cs="Courier New"/>
                <w:sz w:val="18"/>
                <w:szCs w:val="18"/>
              </w:rPr>
            </w:pPr>
            <w:r w:rsidRPr="00EE7820">
              <w:rPr>
                <w:rFonts w:ascii="Courier New" w:hAnsi="Courier New" w:cs="Courier New"/>
                <w:bCs/>
                <w:sz w:val="18"/>
                <w:szCs w:val="18"/>
              </w:rPr>
              <w:t>EFL 3.2.8</w:t>
            </w:r>
            <w:r w:rsidRPr="00EE7820">
              <w:rPr>
                <w:rFonts w:ascii="Courier New" w:hAnsi="Courier New" w:cs="Courier New"/>
                <w:b w:val="0"/>
                <w:sz w:val="18"/>
                <w:szCs w:val="18"/>
              </w:rPr>
              <w:t xml:space="preserve"> Spell out key vocabulary items using the English alphabet. (Example: names, colors, animals, possessions, etc.)</w:t>
            </w:r>
          </w:p>
          <w:p w14:paraId="6447AA99" w14:textId="1BE49451" w:rsidR="002D7501" w:rsidRPr="00EE7820" w:rsidRDefault="002D7501" w:rsidP="00E26EF5">
            <w:pPr>
              <w:spacing w:line="276" w:lineRule="auto"/>
              <w:rPr>
                <w:rFonts w:ascii="Courier New" w:eastAsia="Arial" w:hAnsi="Courier New" w:cs="Courier New"/>
                <w:b w:val="0"/>
                <w:sz w:val="20"/>
                <w:szCs w:val="20"/>
              </w:rPr>
            </w:pPr>
            <w:r w:rsidRPr="00EE7820">
              <w:rPr>
                <w:rFonts w:ascii="Courier New" w:hAnsi="Courier New" w:cs="Courier New"/>
                <w:bCs/>
                <w:sz w:val="18"/>
                <w:szCs w:val="18"/>
              </w:rPr>
              <w:t>EFL 3.2.13</w:t>
            </w:r>
            <w:r w:rsidRPr="00EE7820">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gridSpan w:val="2"/>
          </w:tcPr>
          <w:p w14:paraId="024F195B" w14:textId="77777777" w:rsidR="00CB3B22" w:rsidRPr="00EE7820" w:rsidRDefault="00CB3B22" w:rsidP="00CB3B2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CE.EFL.3.6.</w:t>
            </w:r>
            <w:r w:rsidRPr="00EE7820">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2F8C72BB" w14:textId="0CC02DBD" w:rsidR="00CB3B22" w:rsidRPr="00EE7820" w:rsidRDefault="00CB3B22" w:rsidP="00CB3B2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3A1A2C07" w14:textId="77777777" w:rsidR="00CB3B22" w:rsidRPr="00EE7820" w:rsidRDefault="00CB3B22" w:rsidP="00CB3B22">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CE.EFL.3.8.</w:t>
            </w:r>
            <w:r w:rsidRPr="00EE7820">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720867B0" w14:textId="77777777" w:rsidR="00A23414" w:rsidRPr="00EE7820" w:rsidRDefault="00A23414" w:rsidP="00A23414">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477EBD6E" w14:textId="77777777" w:rsidR="00A23414" w:rsidRPr="00EE7820" w:rsidRDefault="00A23414" w:rsidP="00A23414">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6435ED6A" w14:textId="77777777" w:rsidR="00A23414" w:rsidRPr="00EE7820" w:rsidRDefault="00A23414" w:rsidP="00A23414">
            <w:pPr>
              <w:spacing w:line="276" w:lineRule="auto"/>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A23414" w:rsidRPr="00EE7820" w14:paraId="05D79A5E"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0D79FE33" w14:textId="77777777" w:rsidR="00A23414" w:rsidRPr="00EE7820" w:rsidRDefault="00A23414" w:rsidP="00E26EF5">
            <w:pPr>
              <w:spacing w:line="276" w:lineRule="auto"/>
              <w:rPr>
                <w:rFonts w:ascii="Courier New" w:eastAsia="Arial" w:hAnsi="Courier New" w:cs="Courier New"/>
                <w:b w:val="0"/>
                <w:bCs/>
                <w:sz w:val="20"/>
                <w:szCs w:val="20"/>
              </w:rPr>
            </w:pPr>
          </w:p>
          <w:p w14:paraId="2F30BB2B" w14:textId="11291133" w:rsidR="001B3607" w:rsidRPr="00EE7820" w:rsidRDefault="001B3607" w:rsidP="00E26EF5">
            <w:pPr>
              <w:spacing w:before="15" w:line="276" w:lineRule="auto"/>
              <w:rPr>
                <w:rFonts w:ascii="Courier New" w:hAnsi="Courier New" w:cs="Courier New"/>
                <w:bCs/>
                <w:sz w:val="18"/>
                <w:szCs w:val="18"/>
              </w:rPr>
            </w:pPr>
            <w:r w:rsidRPr="00EE7820">
              <w:rPr>
                <w:rFonts w:ascii="Courier New" w:hAnsi="Courier New" w:cs="Courier New"/>
                <w:bCs/>
                <w:sz w:val="18"/>
                <w:szCs w:val="18"/>
              </w:rPr>
              <w:t>Reading</w:t>
            </w:r>
          </w:p>
          <w:p w14:paraId="0CFE698D" w14:textId="7A4E76CE"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t>EFL 3.3.1</w:t>
            </w:r>
            <w:r w:rsidRPr="00EE7820">
              <w:rPr>
                <w:rFonts w:ascii="Courier New" w:hAnsi="Courier New" w:cs="Courier New"/>
                <w:b w:val="0"/>
                <w:bCs/>
                <w:sz w:val="18"/>
                <w:szCs w:val="18"/>
              </w:rPr>
              <w:t xml:space="preserve"> Understand most of the details of the content of a short simple text (online or print) </w:t>
            </w:r>
          </w:p>
          <w:p w14:paraId="17240D42" w14:textId="77777777"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lastRenderedPageBreak/>
              <w:t>EFL 3.3.2</w:t>
            </w:r>
            <w:r w:rsidRPr="00EE7820">
              <w:rPr>
                <w:rFonts w:ascii="Courier New" w:hAnsi="Courier New" w:cs="Courier New"/>
                <w:b w:val="0"/>
                <w:bCs/>
                <w:sz w:val="18"/>
                <w:szCs w:val="18"/>
              </w:rPr>
              <w:t xml:space="preserve"> Show understanding of some basic details in short simple cross-curricular texts by matching, labeling and answering simple questions. </w:t>
            </w:r>
          </w:p>
          <w:p w14:paraId="5D1D57F2" w14:textId="77777777"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t>EFL 3.3.3</w:t>
            </w:r>
            <w:r w:rsidRPr="00EE7820">
              <w:rPr>
                <w:rFonts w:ascii="Courier New" w:hAnsi="Courier New" w:cs="Courier New"/>
                <w:b w:val="0"/>
                <w:bCs/>
                <w:sz w:val="18"/>
                <w:szCs w:val="18"/>
              </w:rPr>
              <w:t xml:space="preserve"> Identify the meaning of specific content-based words and phrases, with the aid of visual support. </w:t>
            </w:r>
          </w:p>
          <w:p w14:paraId="49C3B6E1" w14:textId="77777777"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t>EFL 3.3.4</w:t>
            </w:r>
            <w:r w:rsidRPr="00EE7820">
              <w:rPr>
                <w:rFonts w:ascii="Courier New" w:hAnsi="Courier New" w:cs="Courier New"/>
                <w:b w:val="0"/>
                <w:bCs/>
                <w:sz w:val="18"/>
                <w:szCs w:val="18"/>
              </w:rPr>
              <w:t xml:space="preserve"> Distinguish between fact and opinion and relevant and irrelevant information in an informational text through the use of mind maps/charts.</w:t>
            </w:r>
          </w:p>
          <w:p w14:paraId="744BB904" w14:textId="77777777"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t>EFL 3.3.8</w:t>
            </w:r>
            <w:r w:rsidRPr="00EE7820">
              <w:rPr>
                <w:rFonts w:ascii="Courier New" w:hAnsi="Courier New" w:cs="Courier New"/>
                <w:b w:val="0"/>
                <w:bCs/>
                <w:sz w:val="18"/>
                <w:szCs w:val="18"/>
              </w:rPr>
              <w:t xml:space="preserve"> Make and support inferences from evidence in a text with reference to features of written English. (Example: vocabulary, facts, format, sequence, relevance of ideas, etc.) </w:t>
            </w:r>
          </w:p>
          <w:p w14:paraId="1805C225" w14:textId="77777777" w:rsidR="002D7501" w:rsidRPr="00EE7820" w:rsidRDefault="002D7501" w:rsidP="00E26EF5">
            <w:pPr>
              <w:spacing w:before="15" w:line="276" w:lineRule="auto"/>
              <w:rPr>
                <w:rFonts w:ascii="Courier New" w:hAnsi="Courier New" w:cs="Courier New"/>
                <w:b w:val="0"/>
                <w:bCs/>
                <w:sz w:val="18"/>
                <w:szCs w:val="18"/>
              </w:rPr>
            </w:pPr>
            <w:r w:rsidRPr="00EE7820">
              <w:rPr>
                <w:rFonts w:ascii="Courier New" w:hAnsi="Courier New" w:cs="Courier New"/>
                <w:sz w:val="18"/>
                <w:szCs w:val="18"/>
              </w:rPr>
              <w:t>EFL 3.3.9</w:t>
            </w:r>
            <w:r w:rsidRPr="00EE7820">
              <w:rPr>
                <w:rFonts w:ascii="Courier New" w:hAnsi="Courier New" w:cs="Courier New"/>
                <w:b w:val="0"/>
                <w:bCs/>
                <w:sz w:val="18"/>
                <w:szCs w:val="18"/>
              </w:rPr>
              <w:t xml:space="preserve"> Identify and use reading strategies to make text more comprehensible and meaningful. (Example: skimming, scanning, previewing, predicting, reading for main ideas and details, etc.) </w:t>
            </w:r>
          </w:p>
          <w:p w14:paraId="2FF5CA4D" w14:textId="77777777" w:rsidR="002D7501" w:rsidRPr="00EE7820" w:rsidRDefault="002D7501" w:rsidP="00E26EF5">
            <w:pPr>
              <w:spacing w:before="15" w:line="276" w:lineRule="auto"/>
              <w:rPr>
                <w:rFonts w:ascii="Courier New" w:eastAsia="Arial" w:hAnsi="Courier New" w:cs="Courier New"/>
                <w:b w:val="0"/>
                <w:bCs/>
                <w:sz w:val="18"/>
                <w:szCs w:val="18"/>
              </w:rPr>
            </w:pPr>
            <w:r w:rsidRPr="00EE7820">
              <w:rPr>
                <w:rFonts w:ascii="Courier New" w:hAnsi="Courier New" w:cs="Courier New"/>
                <w:sz w:val="18"/>
                <w:szCs w:val="18"/>
              </w:rPr>
              <w:t>EFL 3.3.10</w:t>
            </w:r>
            <w:r w:rsidRPr="00EE7820">
              <w:rPr>
                <w:rFonts w:ascii="Courier New" w:hAnsi="Courier New" w:cs="Courier New"/>
                <w:b w:val="0"/>
                <w:bCs/>
                <w:sz w:val="18"/>
                <w:szCs w:val="18"/>
              </w:rPr>
              <w:t xml:space="preserve"> Follow short instructions illustrated through step-by-step visuals in simple experiments and projects. (Example: simple science experiments, instructions for an art project, etc.)</w:t>
            </w:r>
          </w:p>
          <w:p w14:paraId="6A20C27E" w14:textId="77777777" w:rsidR="00A23414" w:rsidRPr="00EE7820" w:rsidRDefault="00A23414" w:rsidP="00E26EF5">
            <w:pPr>
              <w:spacing w:line="276" w:lineRule="auto"/>
              <w:rPr>
                <w:rFonts w:ascii="Courier New" w:eastAsia="Arial" w:hAnsi="Courier New" w:cs="Courier New"/>
                <w:sz w:val="20"/>
                <w:szCs w:val="20"/>
              </w:rPr>
            </w:pPr>
          </w:p>
        </w:tc>
        <w:tc>
          <w:tcPr>
            <w:tcW w:w="7156" w:type="dxa"/>
            <w:gridSpan w:val="2"/>
          </w:tcPr>
          <w:p w14:paraId="05D2566F"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DEA3FDA" w14:textId="77777777" w:rsidR="001B3607" w:rsidRPr="00EE7820" w:rsidRDefault="001B3607" w:rsidP="001B360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CE.EFL.3.11.</w:t>
            </w:r>
            <w:r w:rsidRPr="00EE7820">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3EA0554D" w14:textId="4AE7A9BE" w:rsidR="001B3607" w:rsidRPr="00EE7820" w:rsidRDefault="001B3607" w:rsidP="001B360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7F55346" w14:textId="56CE1F3D" w:rsidR="001B3607" w:rsidRPr="00EE7820" w:rsidRDefault="001B3607" w:rsidP="001B360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CE.EFL.3.13</w:t>
            </w:r>
            <w:r w:rsidRPr="00EE7820">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r w:rsidR="00662E94">
              <w:rPr>
                <w:rFonts w:ascii="Courier New" w:hAnsi="Courier New" w:cs="Courier New"/>
                <w:sz w:val="18"/>
                <w:szCs w:val="18"/>
              </w:rPr>
              <w:t>.</w:t>
            </w:r>
          </w:p>
          <w:p w14:paraId="5E23288D" w14:textId="227C8440" w:rsidR="00A23414" w:rsidRPr="00EE7820" w:rsidRDefault="00A23414" w:rsidP="001B3607">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A23414" w:rsidRPr="00EE7820" w14:paraId="233B52B9"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B49C644" w14:textId="77777777" w:rsidR="00A23414" w:rsidRPr="00EE7820" w:rsidRDefault="00A23414" w:rsidP="00E26EF5">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lastRenderedPageBreak/>
              <w:t>Writing</w:t>
            </w:r>
          </w:p>
          <w:p w14:paraId="35A3120E" w14:textId="77777777" w:rsidR="004B7914" w:rsidRPr="00EE7820" w:rsidRDefault="004B7914"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3.4.1</w:t>
            </w:r>
            <w:r w:rsidRPr="00EE7820">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4BF885B1" w14:textId="77777777" w:rsidR="004B7914" w:rsidRPr="00EE7820" w:rsidRDefault="004B7914"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3.4.2</w:t>
            </w:r>
            <w:r w:rsidRPr="00EE7820">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182DB2A4" w14:textId="77777777" w:rsidR="004B7914" w:rsidRPr="00EE7820" w:rsidRDefault="004B7914"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3.4.3</w:t>
            </w:r>
            <w:r w:rsidRPr="00EE7820">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1847E86F" w14:textId="68A8FA9C" w:rsidR="00A23414" w:rsidRPr="00EE7820" w:rsidRDefault="00A23414" w:rsidP="00E26EF5">
            <w:pPr>
              <w:spacing w:line="276" w:lineRule="auto"/>
              <w:rPr>
                <w:rFonts w:ascii="Courier New" w:eastAsia="Arial" w:hAnsi="Courier New" w:cs="Courier New"/>
                <w:sz w:val="20"/>
                <w:szCs w:val="20"/>
              </w:rPr>
            </w:pPr>
          </w:p>
        </w:tc>
        <w:tc>
          <w:tcPr>
            <w:tcW w:w="7156" w:type="dxa"/>
            <w:gridSpan w:val="2"/>
          </w:tcPr>
          <w:p w14:paraId="13BF0F46" w14:textId="6830330A" w:rsidR="00E32F97" w:rsidRPr="00EE7820" w:rsidRDefault="00E32F97" w:rsidP="00E32F97">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CE.EFL.3.16.</w:t>
            </w:r>
            <w:r w:rsidRPr="00EE7820">
              <w:rPr>
                <w:rFonts w:ascii="Courier New" w:hAnsi="Courier New" w:cs="Courier New"/>
                <w:sz w:val="18"/>
                <w:szCs w:val="18"/>
              </w:rPr>
              <w:t xml:space="preserve"> Create a simple learning resource in order to record and practice new words and demonstrate knowledge of their meanings.</w:t>
            </w:r>
          </w:p>
          <w:p w14:paraId="1C230677" w14:textId="77777777" w:rsidR="00E32F97" w:rsidRPr="00EE7820" w:rsidRDefault="00E32F97" w:rsidP="00E32F97">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26BD2B55" w14:textId="11C0CD7E" w:rsidR="00E32F97" w:rsidRPr="00EE7820" w:rsidRDefault="00E32F97" w:rsidP="00E32F97">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CE.EFL.3.17.</w:t>
            </w:r>
            <w:r w:rsidRPr="00EE7820">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r w:rsidR="00662E94">
              <w:rPr>
                <w:rFonts w:ascii="Courier New" w:hAnsi="Courier New" w:cs="Courier New"/>
                <w:sz w:val="18"/>
                <w:szCs w:val="18"/>
              </w:rPr>
              <w:t>.</w:t>
            </w:r>
          </w:p>
          <w:p w14:paraId="12676285" w14:textId="77777777" w:rsidR="00A23414" w:rsidRPr="00EE7820" w:rsidRDefault="00A23414" w:rsidP="00A23414">
            <w:pPr>
              <w:spacing w:line="276" w:lineRule="auto"/>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A23414" w:rsidRPr="00EE7820" w14:paraId="267C6C88"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5E144D8" w14:textId="77777777" w:rsidR="00A23414" w:rsidRPr="00EE7820" w:rsidRDefault="00A23414" w:rsidP="00E26EF5">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Language through</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the Arts</w:t>
            </w:r>
          </w:p>
          <w:p w14:paraId="62491885" w14:textId="77777777" w:rsidR="009511BE" w:rsidRPr="00EE7820" w:rsidRDefault="009511BE"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3.5.1</w:t>
            </w:r>
            <w:r w:rsidRPr="00EE7820">
              <w:rPr>
                <w:rFonts w:ascii="Courier New" w:hAnsi="Courier New" w:cs="Courier New"/>
                <w:b w:val="0"/>
                <w:sz w:val="18"/>
                <w:szCs w:val="18"/>
              </w:rPr>
              <w:t xml:space="preserve"> Use audio, video and pictures to respond to a variety of literary texts through online or in-class ICT activities. </w:t>
            </w:r>
          </w:p>
          <w:p w14:paraId="293E9C2E" w14:textId="77777777" w:rsidR="009511BE" w:rsidRPr="00EE7820" w:rsidRDefault="009511BE"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3.5.2</w:t>
            </w:r>
            <w:r w:rsidRPr="00EE7820">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61FA5FD5" w14:textId="77777777" w:rsidR="009511BE" w:rsidRPr="00EE7820" w:rsidRDefault="009511BE"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3.5.3</w:t>
            </w:r>
            <w:r w:rsidRPr="00EE7820">
              <w:rPr>
                <w:rFonts w:ascii="Courier New" w:hAnsi="Courier New" w:cs="Courier New"/>
                <w:b w:val="0"/>
                <w:sz w:val="18"/>
                <w:szCs w:val="18"/>
              </w:rPr>
              <w:t xml:space="preserve"> Produce short, creative texts using ICT and/or other resources at home or at school in order to recreate familiar scenes and themes.</w:t>
            </w:r>
          </w:p>
          <w:p w14:paraId="5D3B6763" w14:textId="77777777" w:rsidR="009511BE" w:rsidRPr="00EE7820" w:rsidRDefault="009511BE"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lastRenderedPageBreak/>
              <w:t>EFL 3.5.5</w:t>
            </w:r>
            <w:r w:rsidRPr="00EE7820">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4AFA2837" w14:textId="77777777" w:rsidR="009511BE" w:rsidRPr="00EE7820" w:rsidRDefault="009511BE" w:rsidP="00E26EF5">
            <w:pPr>
              <w:spacing w:before="15" w:line="276" w:lineRule="auto"/>
              <w:rPr>
                <w:rFonts w:ascii="Courier New" w:hAnsi="Courier New" w:cs="Courier New"/>
                <w:b w:val="0"/>
                <w:sz w:val="18"/>
                <w:szCs w:val="18"/>
              </w:rPr>
            </w:pPr>
            <w:r w:rsidRPr="00EE7820">
              <w:rPr>
                <w:rFonts w:ascii="Courier New" w:hAnsi="Courier New" w:cs="Courier New"/>
                <w:bCs/>
                <w:sz w:val="18"/>
                <w:szCs w:val="18"/>
              </w:rPr>
              <w:t>EFL 3.5.6</w:t>
            </w:r>
            <w:r w:rsidRPr="00EE7820">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0A94DC9D" w14:textId="79E5AB5B" w:rsidR="00A23414" w:rsidRPr="00EE7820" w:rsidRDefault="009511BE" w:rsidP="00E26EF5">
            <w:pPr>
              <w:spacing w:line="276" w:lineRule="auto"/>
              <w:rPr>
                <w:rFonts w:ascii="Courier New" w:eastAsia="Arial" w:hAnsi="Courier New" w:cs="Courier New"/>
                <w:sz w:val="20"/>
                <w:szCs w:val="20"/>
              </w:rPr>
            </w:pPr>
            <w:r w:rsidRPr="00EE7820">
              <w:rPr>
                <w:rFonts w:ascii="Courier New" w:hAnsi="Courier New" w:cs="Courier New"/>
                <w:bCs/>
                <w:sz w:val="18"/>
                <w:szCs w:val="18"/>
              </w:rPr>
              <w:t>EFL 3.5.8</w:t>
            </w:r>
            <w:r w:rsidRPr="00EE7820">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gridSpan w:val="2"/>
          </w:tcPr>
          <w:p w14:paraId="0208BE45" w14:textId="77777777" w:rsidR="00E32F97" w:rsidRPr="00EE7820" w:rsidRDefault="00E32F97" w:rsidP="00E32F9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CE.EFL.3.21.</w:t>
            </w:r>
            <w:r w:rsidRPr="00EE7820">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00B89D33" w14:textId="77777777" w:rsidR="00A23414" w:rsidRPr="00EE7820" w:rsidRDefault="00A23414" w:rsidP="00A23414">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5735C48" w14:textId="77777777" w:rsidR="00E32F97" w:rsidRPr="00EE7820" w:rsidRDefault="00E32F97" w:rsidP="00E32F97">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CE.EFL.3.22</w:t>
            </w:r>
            <w:r w:rsidRPr="00EE7820">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30757E56" w14:textId="1A8BD009" w:rsidR="00E32F97" w:rsidRPr="00EE7820" w:rsidRDefault="00E32F97" w:rsidP="00A23414">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A23414" w:rsidRPr="00EE7820" w14:paraId="3BEE109C"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0E5C553B" w14:textId="77777777" w:rsidR="00A23414" w:rsidRPr="00EE7820" w:rsidRDefault="00A23414" w:rsidP="00A23414">
            <w:pPr>
              <w:jc w:val="center"/>
              <w:rPr>
                <w:rFonts w:ascii="Courier New" w:eastAsia="Arial" w:hAnsi="Courier New" w:cs="Courier New"/>
                <w:sz w:val="20"/>
                <w:szCs w:val="20"/>
              </w:rPr>
            </w:pPr>
            <w:r w:rsidRPr="00EE7820">
              <w:rPr>
                <w:rFonts w:ascii="Courier New" w:eastAsia="Arial" w:hAnsi="Courier New" w:cs="Courier New"/>
                <w:sz w:val="20"/>
                <w:szCs w:val="20"/>
              </w:rPr>
              <w:t>Methodological Strategies</w:t>
            </w:r>
          </w:p>
        </w:tc>
        <w:tc>
          <w:tcPr>
            <w:tcW w:w="3578" w:type="dxa"/>
          </w:tcPr>
          <w:p w14:paraId="073E7847" w14:textId="77777777" w:rsidR="00A23414" w:rsidRPr="00EE7820" w:rsidRDefault="00A23414" w:rsidP="00A23414">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Resources</w:t>
            </w:r>
          </w:p>
        </w:tc>
        <w:tc>
          <w:tcPr>
            <w:tcW w:w="3578" w:type="dxa"/>
          </w:tcPr>
          <w:p w14:paraId="0298E5FB" w14:textId="1AD7163C" w:rsidR="00A23414" w:rsidRPr="00EE7820" w:rsidRDefault="00A23414" w:rsidP="00A23414">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Evaluation Indicators</w:t>
            </w:r>
          </w:p>
        </w:tc>
        <w:tc>
          <w:tcPr>
            <w:tcW w:w="3578" w:type="dxa"/>
          </w:tcPr>
          <w:p w14:paraId="3EBB8BC6" w14:textId="77777777" w:rsidR="00A23414" w:rsidRPr="00EE7820" w:rsidRDefault="00A23414" w:rsidP="00A23414">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Evaluation: Activities / Techniques / Instruments</w:t>
            </w:r>
          </w:p>
        </w:tc>
      </w:tr>
      <w:tr w:rsidR="00A23414" w:rsidRPr="00EE7820" w14:paraId="0BC5B8FC"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7000DCF" w14:textId="77777777"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181E8F93" w14:textId="1F3E4FA2"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T</w:t>
            </w:r>
            <w:r w:rsidR="00FB7E66" w:rsidRPr="00EE7820">
              <w:rPr>
                <w:rFonts w:ascii="Courier New" w:eastAsia="Arial" w:hAnsi="Courier New" w:cs="Courier New"/>
                <w:b w:val="0"/>
                <w:sz w:val="20"/>
                <w:szCs w:val="20"/>
              </w:rPr>
              <w:t>alk</w:t>
            </w:r>
            <w:r w:rsidR="00D62A31" w:rsidRPr="00EE7820">
              <w:rPr>
                <w:rFonts w:ascii="Courier New" w:eastAsia="Arial" w:hAnsi="Courier New" w:cs="Courier New"/>
                <w:b w:val="0"/>
                <w:sz w:val="20"/>
                <w:szCs w:val="20"/>
              </w:rPr>
              <w:t>ing</w:t>
            </w:r>
            <w:r w:rsidR="00FB7E66" w:rsidRPr="00EE7820">
              <w:rPr>
                <w:rFonts w:ascii="Courier New" w:eastAsia="Arial" w:hAnsi="Courier New" w:cs="Courier New"/>
                <w:b w:val="0"/>
                <w:sz w:val="20"/>
                <w:szCs w:val="20"/>
              </w:rPr>
              <w:t xml:space="preserve"> about your community and the places you can see ar</w:t>
            </w:r>
            <w:r w:rsidR="00D62A31" w:rsidRPr="00EE7820">
              <w:rPr>
                <w:rFonts w:ascii="Courier New" w:eastAsia="Arial" w:hAnsi="Courier New" w:cs="Courier New"/>
                <w:b w:val="0"/>
                <w:sz w:val="20"/>
                <w:szCs w:val="20"/>
              </w:rPr>
              <w:t>o</w:t>
            </w:r>
            <w:r w:rsidR="00FB7E66" w:rsidRPr="00EE7820">
              <w:rPr>
                <w:rFonts w:ascii="Courier New" w:eastAsia="Arial" w:hAnsi="Courier New" w:cs="Courier New"/>
                <w:b w:val="0"/>
                <w:sz w:val="20"/>
                <w:szCs w:val="20"/>
              </w:rPr>
              <w:t>und.</w:t>
            </w:r>
          </w:p>
          <w:p w14:paraId="6776B7EB" w14:textId="77777777"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 xml:space="preserve">Completing and illustrating statements about socially responsible behaviors. (Example: If you see old people on a bus, you can…) </w:t>
            </w:r>
          </w:p>
          <w:p w14:paraId="507A9114" w14:textId="3481BE90"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 xml:space="preserve"> Hearing a story from another country and finding similarities with a story from Ecuador</w:t>
            </w:r>
            <w:r w:rsidR="00D62A31" w:rsidRPr="00EE7820">
              <w:rPr>
                <w:rFonts w:ascii="Courier New" w:eastAsia="Arial" w:hAnsi="Courier New" w:cs="Courier New"/>
                <w:b w:val="0"/>
                <w:sz w:val="20"/>
                <w:szCs w:val="20"/>
              </w:rPr>
              <w:t>.</w:t>
            </w:r>
          </w:p>
          <w:p w14:paraId="091C9CE3" w14:textId="3886C146" w:rsidR="00A23414" w:rsidRPr="00EE7820" w:rsidRDefault="00D62A31" w:rsidP="00A23414">
            <w:pPr>
              <w:rPr>
                <w:rFonts w:ascii="Courier New" w:eastAsia="Arial" w:hAnsi="Courier New" w:cs="Courier New"/>
                <w:sz w:val="20"/>
                <w:szCs w:val="20"/>
              </w:rPr>
            </w:pPr>
            <w:r w:rsidRPr="00EE7820">
              <w:rPr>
                <w:rFonts w:ascii="Courier New" w:eastAsia="Arial" w:hAnsi="Courier New" w:cs="Courier New"/>
                <w:b w:val="0"/>
                <w:sz w:val="20"/>
                <w:szCs w:val="20"/>
              </w:rPr>
              <w:t>T</w:t>
            </w:r>
            <w:r w:rsidR="00A23414" w:rsidRPr="00EE7820">
              <w:rPr>
                <w:rFonts w:ascii="Courier New" w:eastAsia="Arial" w:hAnsi="Courier New" w:cs="Courier New"/>
                <w:b w:val="0"/>
                <w:sz w:val="20"/>
                <w:szCs w:val="20"/>
              </w:rPr>
              <w:t xml:space="preserve">alking about where people live. In this lesson students practice the structures of "Where do you live?" and </w:t>
            </w:r>
            <w:proofErr w:type="gramStart"/>
            <w:r w:rsidR="00A23414" w:rsidRPr="00EE7820">
              <w:rPr>
                <w:rFonts w:ascii="Courier New" w:eastAsia="Arial" w:hAnsi="Courier New" w:cs="Courier New"/>
                <w:b w:val="0"/>
                <w:sz w:val="20"/>
                <w:szCs w:val="20"/>
              </w:rPr>
              <w:t>Where</w:t>
            </w:r>
            <w:proofErr w:type="gramEnd"/>
            <w:r w:rsidR="00A23414" w:rsidRPr="00EE7820">
              <w:rPr>
                <w:rFonts w:ascii="Courier New" w:eastAsia="Arial" w:hAnsi="Courier New" w:cs="Courier New"/>
                <w:b w:val="0"/>
                <w:sz w:val="20"/>
                <w:szCs w:val="20"/>
              </w:rPr>
              <w:t xml:space="preserve"> </w:t>
            </w:r>
            <w:r w:rsidR="003F41CB" w:rsidRPr="00EE7820">
              <w:rPr>
                <w:rFonts w:ascii="Courier New" w:eastAsia="Arial" w:hAnsi="Courier New" w:cs="Courier New"/>
                <w:b w:val="0"/>
                <w:sz w:val="20"/>
                <w:szCs w:val="20"/>
              </w:rPr>
              <w:t>is the hospital</w:t>
            </w:r>
            <w:r w:rsidR="00A23414" w:rsidRPr="00EE7820">
              <w:rPr>
                <w:rFonts w:ascii="Courier New" w:eastAsia="Arial" w:hAnsi="Courier New" w:cs="Courier New"/>
                <w:b w:val="0"/>
                <w:sz w:val="20"/>
                <w:szCs w:val="20"/>
              </w:rPr>
              <w:t xml:space="preserve">? </w:t>
            </w:r>
            <w:r w:rsidR="003F41CB" w:rsidRPr="00EE7820">
              <w:rPr>
                <w:rFonts w:ascii="Courier New" w:eastAsia="Arial" w:hAnsi="Courier New" w:cs="Courier New"/>
                <w:b w:val="0"/>
                <w:sz w:val="20"/>
                <w:szCs w:val="20"/>
              </w:rPr>
              <w:t>Some p</w:t>
            </w:r>
            <w:r w:rsidRPr="00EE7820">
              <w:rPr>
                <w:rFonts w:ascii="Courier New" w:eastAsia="Arial" w:hAnsi="Courier New" w:cs="Courier New"/>
                <w:b w:val="0"/>
                <w:sz w:val="20"/>
                <w:szCs w:val="20"/>
              </w:rPr>
              <w:t xml:space="preserve">laces are </w:t>
            </w:r>
            <w:r w:rsidR="00A23414" w:rsidRPr="00EE7820">
              <w:rPr>
                <w:rFonts w:ascii="Courier New" w:eastAsia="Arial" w:hAnsi="Courier New" w:cs="Courier New"/>
                <w:b w:val="0"/>
                <w:sz w:val="20"/>
                <w:szCs w:val="20"/>
              </w:rPr>
              <w:t>introduced</w:t>
            </w:r>
            <w:r w:rsidRPr="00EE7820">
              <w:rPr>
                <w:rFonts w:ascii="Courier New" w:eastAsia="Arial" w:hAnsi="Courier New" w:cs="Courier New"/>
                <w:b w:val="0"/>
                <w:sz w:val="20"/>
                <w:szCs w:val="20"/>
              </w:rPr>
              <w:t xml:space="preserve">, </w:t>
            </w:r>
            <w:r w:rsidR="003F41CB" w:rsidRPr="00EE7820">
              <w:rPr>
                <w:rFonts w:ascii="Courier New" w:eastAsia="Arial" w:hAnsi="Courier New" w:cs="Courier New"/>
                <w:b w:val="0"/>
                <w:sz w:val="20"/>
                <w:szCs w:val="20"/>
              </w:rPr>
              <w:t>this vocabulary</w:t>
            </w:r>
            <w:r w:rsidR="00A23414" w:rsidRPr="00EE7820">
              <w:rPr>
                <w:rFonts w:ascii="Courier New" w:eastAsia="Arial" w:hAnsi="Courier New" w:cs="Courier New"/>
                <w:b w:val="0"/>
                <w:sz w:val="20"/>
                <w:szCs w:val="20"/>
              </w:rPr>
              <w:t xml:space="preserve"> </w:t>
            </w:r>
            <w:r w:rsidRPr="00EE7820">
              <w:rPr>
                <w:rFonts w:ascii="Courier New" w:eastAsia="Arial" w:hAnsi="Courier New" w:cs="Courier New"/>
                <w:b w:val="0"/>
                <w:sz w:val="20"/>
                <w:szCs w:val="20"/>
              </w:rPr>
              <w:t>is</w:t>
            </w:r>
            <w:r w:rsidR="00A23414" w:rsidRPr="00EE7820">
              <w:rPr>
                <w:rFonts w:ascii="Courier New" w:eastAsia="Arial" w:hAnsi="Courier New" w:cs="Courier New"/>
                <w:b w:val="0"/>
                <w:sz w:val="20"/>
                <w:szCs w:val="20"/>
              </w:rPr>
              <w:t xml:space="preserve"> </w:t>
            </w:r>
            <w:r w:rsidRPr="00EE7820">
              <w:rPr>
                <w:rFonts w:ascii="Courier New" w:eastAsia="Arial" w:hAnsi="Courier New" w:cs="Courier New"/>
                <w:b w:val="0"/>
                <w:sz w:val="20"/>
                <w:szCs w:val="20"/>
              </w:rPr>
              <w:t xml:space="preserve">used with </w:t>
            </w:r>
            <w:r w:rsidR="00A23414" w:rsidRPr="00EE7820">
              <w:rPr>
                <w:rFonts w:ascii="Courier New" w:eastAsia="Arial" w:hAnsi="Courier New" w:cs="Courier New"/>
                <w:b w:val="0"/>
                <w:sz w:val="20"/>
                <w:szCs w:val="20"/>
              </w:rPr>
              <w:t>prepositions</w:t>
            </w:r>
            <w:r w:rsidRPr="00EE7820">
              <w:rPr>
                <w:rFonts w:ascii="Courier New" w:eastAsia="Arial" w:hAnsi="Courier New" w:cs="Courier New"/>
                <w:b w:val="0"/>
                <w:sz w:val="20"/>
                <w:szCs w:val="20"/>
              </w:rPr>
              <w:t xml:space="preserve"> of place</w:t>
            </w:r>
            <w:r w:rsidR="00A23414" w:rsidRPr="00EE7820">
              <w:rPr>
                <w:rFonts w:ascii="Courier New" w:eastAsia="Arial" w:hAnsi="Courier New" w:cs="Courier New"/>
                <w:b w:val="0"/>
                <w:sz w:val="20"/>
                <w:szCs w:val="20"/>
              </w:rPr>
              <w:t xml:space="preserve"> </w:t>
            </w:r>
            <w:r w:rsidRPr="00EE7820">
              <w:rPr>
                <w:rFonts w:ascii="Courier New" w:eastAsia="Arial" w:hAnsi="Courier New" w:cs="Courier New"/>
                <w:b w:val="0"/>
                <w:sz w:val="20"/>
                <w:szCs w:val="20"/>
              </w:rPr>
              <w:t>in front of, between, next to, behind.</w:t>
            </w:r>
          </w:p>
          <w:p w14:paraId="14FE85D6" w14:textId="08EC6A00" w:rsidR="00A23414" w:rsidRPr="00EE7820" w:rsidRDefault="00A23414" w:rsidP="00A23414">
            <w:pPr>
              <w:rPr>
                <w:rFonts w:ascii="Courier New" w:eastAsia="Arial" w:hAnsi="Courier New" w:cs="Courier New"/>
                <w:b w:val="0"/>
                <w:sz w:val="20"/>
                <w:szCs w:val="20"/>
              </w:rPr>
            </w:pPr>
            <w:r w:rsidRPr="00EE7820">
              <w:rPr>
                <w:rFonts w:ascii="Courier New" w:eastAsia="Arial" w:hAnsi="Courier New" w:cs="Courier New"/>
                <w:sz w:val="20"/>
                <w:szCs w:val="20"/>
              </w:rPr>
              <w:t xml:space="preserve">Reading </w:t>
            </w:r>
          </w:p>
          <w:p w14:paraId="75E13BF3" w14:textId="161B447E" w:rsidR="003F41CB" w:rsidRPr="00EE7820" w:rsidRDefault="003F41CB" w:rsidP="003F41CB">
            <w:pPr>
              <w:rPr>
                <w:rFonts w:ascii="Courier New" w:eastAsia="Arial" w:hAnsi="Courier New" w:cs="Courier New"/>
                <w:sz w:val="20"/>
                <w:szCs w:val="20"/>
              </w:rPr>
            </w:pPr>
            <w:r w:rsidRPr="00EE7820">
              <w:rPr>
                <w:rFonts w:ascii="Courier New" w:eastAsia="Arial" w:hAnsi="Courier New" w:cs="Courier New"/>
                <w:b w:val="0"/>
                <w:sz w:val="20"/>
                <w:szCs w:val="20"/>
              </w:rPr>
              <w:t>Reading a text to check true and false information according to the picture of a city.</w:t>
            </w:r>
          </w:p>
          <w:p w14:paraId="5FF35AC8" w14:textId="77777777" w:rsidR="003F41CB" w:rsidRPr="00EE7820" w:rsidRDefault="003F41CB" w:rsidP="003F41CB">
            <w:pPr>
              <w:rPr>
                <w:rFonts w:ascii="Courier New" w:eastAsia="Arial" w:hAnsi="Courier New" w:cs="Courier New"/>
                <w:sz w:val="20"/>
                <w:szCs w:val="20"/>
              </w:rPr>
            </w:pPr>
            <w:r w:rsidRPr="00EE7820">
              <w:rPr>
                <w:rFonts w:ascii="Courier New" w:eastAsia="Arial" w:hAnsi="Courier New" w:cs="Courier New"/>
                <w:b w:val="0"/>
                <w:sz w:val="20"/>
                <w:szCs w:val="20"/>
              </w:rPr>
              <w:lastRenderedPageBreak/>
              <w:t xml:space="preserve">Completing gaps from a reading using words from a box. </w:t>
            </w:r>
          </w:p>
          <w:p w14:paraId="7AE207DB" w14:textId="77777777" w:rsidR="003F41CB" w:rsidRPr="00EE7820" w:rsidRDefault="003F41CB" w:rsidP="003F41CB">
            <w:pPr>
              <w:rPr>
                <w:rFonts w:ascii="Courier New" w:eastAsia="Arial" w:hAnsi="Courier New" w:cs="Courier New"/>
                <w:sz w:val="20"/>
                <w:szCs w:val="20"/>
              </w:rPr>
            </w:pPr>
            <w:r w:rsidRPr="00EE7820">
              <w:rPr>
                <w:rFonts w:ascii="Courier New" w:eastAsia="Arial" w:hAnsi="Courier New" w:cs="Courier New"/>
                <w:sz w:val="20"/>
                <w:szCs w:val="20"/>
              </w:rPr>
              <w:t>Oral Communication: (Listening and Speaking)</w:t>
            </w:r>
          </w:p>
          <w:p w14:paraId="55E15D16" w14:textId="5A79DEF3" w:rsidR="003F41CB" w:rsidRPr="00EE7820" w:rsidRDefault="003F41CB" w:rsidP="003F41CB">
            <w:pPr>
              <w:rPr>
                <w:rFonts w:ascii="Courier New" w:eastAsia="Arial" w:hAnsi="Courier New" w:cs="Courier New"/>
                <w:sz w:val="20"/>
                <w:szCs w:val="20"/>
              </w:rPr>
            </w:pPr>
            <w:r w:rsidRPr="00EE7820">
              <w:rPr>
                <w:rFonts w:ascii="Courier New" w:eastAsia="Arial" w:hAnsi="Courier New" w:cs="Courier New"/>
                <w:b w:val="0"/>
                <w:bCs/>
                <w:sz w:val="20"/>
                <w:szCs w:val="20"/>
              </w:rPr>
              <w:t xml:space="preserve">Listen to the </w:t>
            </w:r>
            <w:proofErr w:type="spellStart"/>
            <w:r w:rsidRPr="00EE7820">
              <w:rPr>
                <w:rFonts w:ascii="Courier New" w:eastAsia="Arial" w:hAnsi="Courier New" w:cs="Courier New"/>
                <w:b w:val="0"/>
                <w:bCs/>
                <w:sz w:val="20"/>
                <w:szCs w:val="20"/>
              </w:rPr>
              <w:t>Wh</w:t>
            </w:r>
            <w:proofErr w:type="spellEnd"/>
            <w:r w:rsidR="006F340E" w:rsidRPr="00EE7820">
              <w:rPr>
                <w:rFonts w:ascii="Courier New" w:eastAsia="Arial" w:hAnsi="Courier New" w:cs="Courier New"/>
                <w:b w:val="0"/>
                <w:bCs/>
                <w:sz w:val="20"/>
                <w:szCs w:val="20"/>
              </w:rPr>
              <w:t>-Question.</w:t>
            </w:r>
            <w:r w:rsidRPr="00EE7820">
              <w:rPr>
                <w:rFonts w:ascii="Courier New" w:eastAsia="Arial" w:hAnsi="Courier New" w:cs="Courier New"/>
                <w:b w:val="0"/>
                <w:bCs/>
                <w:sz w:val="20"/>
                <w:szCs w:val="20"/>
              </w:rPr>
              <w:t xml:space="preserve"> </w:t>
            </w:r>
            <w:r w:rsidR="006F340E" w:rsidRPr="00EE7820">
              <w:rPr>
                <w:rFonts w:ascii="Courier New" w:eastAsia="Arial" w:hAnsi="Courier New" w:cs="Courier New"/>
                <w:b w:val="0"/>
                <w:bCs/>
                <w:sz w:val="20"/>
                <w:szCs w:val="20"/>
              </w:rPr>
              <w:t>“</w:t>
            </w:r>
            <w:r w:rsidRPr="00EE7820">
              <w:rPr>
                <w:rFonts w:ascii="Courier New" w:eastAsia="Arial" w:hAnsi="Courier New" w:cs="Courier New"/>
                <w:b w:val="0"/>
                <w:bCs/>
                <w:sz w:val="20"/>
                <w:szCs w:val="20"/>
              </w:rPr>
              <w:t>Where</w:t>
            </w:r>
            <w:r w:rsidR="006F340E" w:rsidRPr="00EE7820">
              <w:rPr>
                <w:rFonts w:ascii="Courier New" w:eastAsia="Arial" w:hAnsi="Courier New" w:cs="Courier New"/>
                <w:b w:val="0"/>
                <w:bCs/>
                <w:sz w:val="20"/>
                <w:szCs w:val="20"/>
              </w:rPr>
              <w:t>”</w:t>
            </w:r>
            <w:r w:rsidRPr="00EE7820">
              <w:rPr>
                <w:rFonts w:ascii="Courier New" w:eastAsia="Arial" w:hAnsi="Courier New" w:cs="Courier New"/>
                <w:b w:val="0"/>
                <w:bCs/>
                <w:sz w:val="20"/>
                <w:szCs w:val="20"/>
              </w:rPr>
              <w:t xml:space="preserve"> and answer spontaneously using vocabulary about places, Example: Where does </w:t>
            </w:r>
            <w:r w:rsidRPr="00EE7820">
              <w:rPr>
                <w:rFonts w:ascii="Courier New" w:eastAsia="Arial" w:hAnsi="Courier New" w:cs="Courier New"/>
                <w:b w:val="0"/>
                <w:sz w:val="20"/>
                <w:szCs w:val="20"/>
              </w:rPr>
              <w:t>reading a text to check true and false information.</w:t>
            </w:r>
          </w:p>
          <w:p w14:paraId="266E26CC" w14:textId="70691416" w:rsidR="003F41CB" w:rsidRPr="00EE7820" w:rsidRDefault="003F41CB" w:rsidP="003F41CB">
            <w:pPr>
              <w:rPr>
                <w:rFonts w:ascii="Courier New" w:eastAsia="Arial" w:hAnsi="Courier New" w:cs="Courier New"/>
                <w:bCs/>
                <w:sz w:val="20"/>
                <w:szCs w:val="20"/>
              </w:rPr>
            </w:pPr>
            <w:r w:rsidRPr="00EE7820">
              <w:rPr>
                <w:rFonts w:ascii="Courier New" w:eastAsia="Arial" w:hAnsi="Courier New" w:cs="Courier New"/>
                <w:b w:val="0"/>
                <w:bCs/>
                <w:sz w:val="20"/>
                <w:szCs w:val="20"/>
              </w:rPr>
              <w:t>Where does the doctor work?</w:t>
            </w:r>
          </w:p>
          <w:p w14:paraId="0A34778C" w14:textId="19DAEA89" w:rsidR="003F41CB" w:rsidRPr="00EE7820" w:rsidRDefault="003F41CB" w:rsidP="003F41CB">
            <w:pPr>
              <w:rPr>
                <w:rFonts w:ascii="Courier New" w:eastAsia="Arial" w:hAnsi="Courier New" w:cs="Courier New"/>
                <w:bCs/>
                <w:sz w:val="20"/>
                <w:szCs w:val="20"/>
              </w:rPr>
            </w:pPr>
          </w:p>
          <w:p w14:paraId="7A063B95" w14:textId="77777777" w:rsidR="003F41CB" w:rsidRPr="00EE7820" w:rsidRDefault="003F41CB" w:rsidP="003F41CB">
            <w:pPr>
              <w:rPr>
                <w:rFonts w:ascii="Courier New" w:eastAsia="Arial" w:hAnsi="Courier New" w:cs="Courier New"/>
                <w:bCs/>
                <w:sz w:val="20"/>
                <w:szCs w:val="20"/>
              </w:rPr>
            </w:pPr>
            <w:r w:rsidRPr="00EE7820">
              <w:rPr>
                <w:rFonts w:ascii="Courier New" w:eastAsia="Arial" w:hAnsi="Courier New" w:cs="Courier New"/>
                <w:b w:val="0"/>
                <w:bCs/>
                <w:sz w:val="20"/>
                <w:szCs w:val="20"/>
              </w:rPr>
              <w:t xml:space="preserve">Describing your town using </w:t>
            </w:r>
          </w:p>
          <w:p w14:paraId="01515D6B" w14:textId="6A55D62C" w:rsidR="003F41CB" w:rsidRPr="00EE7820" w:rsidRDefault="003F41CB" w:rsidP="003F41CB">
            <w:pPr>
              <w:rPr>
                <w:rFonts w:ascii="Courier New" w:eastAsia="Arial" w:hAnsi="Courier New" w:cs="Courier New"/>
                <w:bCs/>
                <w:sz w:val="20"/>
                <w:szCs w:val="20"/>
              </w:rPr>
            </w:pPr>
            <w:r w:rsidRPr="00EE7820">
              <w:rPr>
                <w:rFonts w:ascii="Courier New" w:eastAsia="Arial" w:hAnsi="Courier New" w:cs="Courier New"/>
                <w:b w:val="0"/>
                <w:bCs/>
                <w:sz w:val="20"/>
                <w:szCs w:val="20"/>
              </w:rPr>
              <w:t>THERE IS A……</w:t>
            </w:r>
            <w:proofErr w:type="gramStart"/>
            <w:r w:rsidRPr="00EE7820">
              <w:rPr>
                <w:rFonts w:ascii="Courier New" w:eastAsia="Arial" w:hAnsi="Courier New" w:cs="Courier New"/>
                <w:b w:val="0"/>
                <w:bCs/>
                <w:sz w:val="20"/>
                <w:szCs w:val="20"/>
              </w:rPr>
              <w:t>…..</w:t>
            </w:r>
            <w:proofErr w:type="gramEnd"/>
          </w:p>
          <w:p w14:paraId="7E6457D7" w14:textId="5C28CF05" w:rsidR="003F41CB" w:rsidRPr="00EE7820" w:rsidRDefault="003F41CB" w:rsidP="003F41CB">
            <w:pPr>
              <w:rPr>
                <w:rFonts w:ascii="Courier New" w:eastAsia="Arial" w:hAnsi="Courier New" w:cs="Courier New"/>
                <w:bCs/>
                <w:sz w:val="20"/>
                <w:szCs w:val="20"/>
              </w:rPr>
            </w:pPr>
            <w:r w:rsidRPr="00EE7820">
              <w:rPr>
                <w:rFonts w:ascii="Courier New" w:eastAsia="Arial" w:hAnsi="Courier New" w:cs="Courier New"/>
                <w:b w:val="0"/>
                <w:bCs/>
                <w:sz w:val="20"/>
                <w:szCs w:val="20"/>
              </w:rPr>
              <w:t>THERE ARE SOME….</w:t>
            </w:r>
          </w:p>
          <w:p w14:paraId="442E7FEC" w14:textId="249AD174" w:rsidR="003F41CB" w:rsidRPr="00EE7820" w:rsidRDefault="003F41CB" w:rsidP="003F41CB">
            <w:pPr>
              <w:rPr>
                <w:rFonts w:ascii="Courier New" w:eastAsia="Arial" w:hAnsi="Courier New" w:cs="Courier New"/>
                <w:b w:val="0"/>
                <w:bCs/>
                <w:sz w:val="20"/>
                <w:szCs w:val="20"/>
              </w:rPr>
            </w:pPr>
          </w:p>
          <w:p w14:paraId="6262126D" w14:textId="2FC684FF" w:rsidR="003F41CB" w:rsidRPr="00EE7820" w:rsidRDefault="003F41CB" w:rsidP="003F41CB">
            <w:pPr>
              <w:rPr>
                <w:rFonts w:ascii="Courier New" w:eastAsia="Arial" w:hAnsi="Courier New" w:cs="Courier New"/>
                <w:b w:val="0"/>
                <w:sz w:val="20"/>
                <w:szCs w:val="20"/>
              </w:rPr>
            </w:pPr>
            <w:r w:rsidRPr="00EE7820">
              <w:rPr>
                <w:rFonts w:ascii="Courier New" w:eastAsia="Arial" w:hAnsi="Courier New" w:cs="Courier New"/>
                <w:b w:val="0"/>
                <w:sz w:val="20"/>
                <w:szCs w:val="20"/>
              </w:rPr>
              <w:t>Using prepositions of place to describe where places are in a map.</w:t>
            </w:r>
          </w:p>
          <w:p w14:paraId="3FB6DADA" w14:textId="6ED2863A" w:rsidR="003F41CB" w:rsidRPr="00EE7820" w:rsidRDefault="003F41CB" w:rsidP="003F41CB">
            <w:pPr>
              <w:rPr>
                <w:rFonts w:ascii="Courier New" w:eastAsia="Arial" w:hAnsi="Courier New" w:cs="Courier New"/>
                <w:bCs/>
                <w:sz w:val="20"/>
                <w:szCs w:val="20"/>
              </w:rPr>
            </w:pPr>
            <w:r w:rsidRPr="00EE7820">
              <w:rPr>
                <w:rFonts w:ascii="Courier New" w:eastAsia="Arial" w:hAnsi="Courier New" w:cs="Courier New"/>
                <w:b w:val="0"/>
                <w:bCs/>
                <w:sz w:val="20"/>
                <w:szCs w:val="20"/>
              </w:rPr>
              <w:t xml:space="preserve"> </w:t>
            </w:r>
          </w:p>
          <w:p w14:paraId="1D74510A" w14:textId="1255AAC0" w:rsidR="00FE7E74" w:rsidRPr="00EE7820" w:rsidRDefault="00FE7E74" w:rsidP="003F41CB">
            <w:pPr>
              <w:rPr>
                <w:rFonts w:ascii="Courier New" w:eastAsia="Arial" w:hAnsi="Courier New" w:cs="Courier New"/>
                <w:bCs/>
                <w:sz w:val="20"/>
                <w:szCs w:val="20"/>
              </w:rPr>
            </w:pPr>
          </w:p>
          <w:p w14:paraId="7B84517A" w14:textId="77777777" w:rsidR="00FE7E74" w:rsidRPr="00EE7820" w:rsidRDefault="00FE7E74" w:rsidP="003F41CB">
            <w:pPr>
              <w:rPr>
                <w:rFonts w:ascii="Courier New" w:eastAsia="Arial" w:hAnsi="Courier New" w:cs="Courier New"/>
                <w:b w:val="0"/>
                <w:bCs/>
                <w:sz w:val="20"/>
                <w:szCs w:val="20"/>
              </w:rPr>
            </w:pPr>
          </w:p>
          <w:p w14:paraId="153D3FD7" w14:textId="77777777"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sz w:val="20"/>
                <w:szCs w:val="20"/>
              </w:rPr>
              <w:t>Writing</w:t>
            </w:r>
          </w:p>
          <w:p w14:paraId="69C6DB3E" w14:textId="33C7B8F3"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 xml:space="preserve">Creating a class picture dictionary and adding entries by writing definitions </w:t>
            </w:r>
            <w:r w:rsidR="001279C1" w:rsidRPr="00EE7820">
              <w:rPr>
                <w:rFonts w:ascii="Courier New" w:eastAsia="Arial" w:hAnsi="Courier New" w:cs="Courier New"/>
                <w:b w:val="0"/>
                <w:sz w:val="20"/>
                <w:szCs w:val="20"/>
              </w:rPr>
              <w:t>and replace subject pronouns: SHE- SHE- THEY.</w:t>
            </w:r>
          </w:p>
          <w:p w14:paraId="0CD5C5F3" w14:textId="24B185F9"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 xml:space="preserve">Writing </w:t>
            </w:r>
            <w:r w:rsidR="003F41CB" w:rsidRPr="00EE7820">
              <w:rPr>
                <w:rFonts w:ascii="Courier New" w:eastAsia="Arial" w:hAnsi="Courier New" w:cs="Courier New"/>
                <w:b w:val="0"/>
                <w:sz w:val="20"/>
                <w:szCs w:val="20"/>
              </w:rPr>
              <w:t>sentences</w:t>
            </w:r>
            <w:r w:rsidRPr="00EE7820">
              <w:rPr>
                <w:rFonts w:ascii="Courier New" w:eastAsia="Arial" w:hAnsi="Courier New" w:cs="Courier New"/>
                <w:b w:val="0"/>
                <w:sz w:val="20"/>
                <w:szCs w:val="20"/>
              </w:rPr>
              <w:t xml:space="preserve"> in a vocabulary notebook. </w:t>
            </w:r>
            <w:r w:rsidR="003F41CB" w:rsidRPr="00EE7820">
              <w:rPr>
                <w:rFonts w:ascii="Courier New" w:eastAsia="Arial" w:hAnsi="Courier New" w:cs="Courier New"/>
                <w:b w:val="0"/>
                <w:sz w:val="20"/>
                <w:szCs w:val="20"/>
              </w:rPr>
              <w:t xml:space="preserve">Answer Yes/No and </w:t>
            </w:r>
            <w:proofErr w:type="spellStart"/>
            <w:r w:rsidR="003F41CB" w:rsidRPr="00EE7820">
              <w:rPr>
                <w:rFonts w:ascii="Courier New" w:eastAsia="Arial" w:hAnsi="Courier New" w:cs="Courier New"/>
                <w:b w:val="0"/>
                <w:sz w:val="20"/>
                <w:szCs w:val="20"/>
              </w:rPr>
              <w:t>Wh</w:t>
            </w:r>
            <w:proofErr w:type="spellEnd"/>
            <w:r w:rsidR="003F41CB" w:rsidRPr="00EE7820">
              <w:rPr>
                <w:rFonts w:ascii="Courier New" w:eastAsia="Arial" w:hAnsi="Courier New" w:cs="Courier New"/>
                <w:b w:val="0"/>
                <w:sz w:val="20"/>
                <w:szCs w:val="20"/>
              </w:rPr>
              <w:t>- questions about places.</w:t>
            </w:r>
          </w:p>
          <w:p w14:paraId="0017A863" w14:textId="77777777"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sz w:val="20"/>
                <w:szCs w:val="20"/>
              </w:rPr>
              <w:t>Language through the Arts</w:t>
            </w:r>
          </w:p>
          <w:p w14:paraId="26A39EC8" w14:textId="77777777" w:rsidR="00A23414" w:rsidRPr="00EE7820" w:rsidRDefault="00A23414" w:rsidP="00A23414">
            <w:pPr>
              <w:rPr>
                <w:rFonts w:ascii="Courier New" w:eastAsia="Arial" w:hAnsi="Courier New" w:cs="Courier New"/>
                <w:sz w:val="20"/>
                <w:szCs w:val="20"/>
              </w:rPr>
            </w:pPr>
            <w:r w:rsidRPr="00EE7820">
              <w:rPr>
                <w:rFonts w:ascii="Courier New" w:eastAsia="Arial" w:hAnsi="Courier New" w:cs="Courier New"/>
                <w:b w:val="0"/>
                <w:sz w:val="20"/>
                <w:szCs w:val="20"/>
              </w:rPr>
              <w:t>Listening to or reading stories and drawing an important scene.</w:t>
            </w:r>
          </w:p>
          <w:p w14:paraId="6E0F16B4" w14:textId="77777777" w:rsidR="00A23414" w:rsidRPr="00EE7820" w:rsidRDefault="00A23414" w:rsidP="00A23414">
            <w:pPr>
              <w:rPr>
                <w:rFonts w:ascii="Courier New" w:eastAsia="Arial" w:hAnsi="Courier New" w:cs="Courier New"/>
              </w:rPr>
            </w:pPr>
            <w:r w:rsidRPr="00EE7820">
              <w:rPr>
                <w:rFonts w:ascii="Courier New" w:eastAsia="Arial" w:hAnsi="Courier New" w:cs="Courier New"/>
                <w:b w:val="0"/>
                <w:sz w:val="20"/>
                <w:szCs w:val="20"/>
              </w:rPr>
              <w:t xml:space="preserve">  Explaining through pictures, physical expression or charts (ICT) how a text makes the learner feel.</w:t>
            </w:r>
          </w:p>
        </w:tc>
        <w:tc>
          <w:tcPr>
            <w:tcW w:w="3578" w:type="dxa"/>
          </w:tcPr>
          <w:p w14:paraId="53E6D9C5" w14:textId="77777777"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3C9BA1F" w14:textId="77777777" w:rsidR="00184A2F" w:rsidRPr="007C52EA" w:rsidRDefault="00A23414" w:rsidP="00184A2F">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t>New Curriculum EFL</w:t>
            </w:r>
            <w:r w:rsidR="00184A2F">
              <w:rPr>
                <w:rFonts w:ascii="Courier New" w:eastAsia="Arial" w:hAnsi="Courier New" w:cs="Courier New"/>
                <w:sz w:val="20"/>
                <w:szCs w:val="20"/>
              </w:rPr>
              <w:t xml:space="preserve">: </w:t>
            </w:r>
            <w:hyperlink r:id="rId9" w:history="1">
              <w:r w:rsidR="00184A2F" w:rsidRPr="007C52EA">
                <w:rPr>
                  <w:rStyle w:val="Hipervnculo"/>
                  <w:rFonts w:ascii="Arial" w:hAnsi="Arial" w:cs="Arial"/>
                  <w:b/>
                  <w:bCs/>
                  <w:sz w:val="18"/>
                  <w:szCs w:val="18"/>
                </w:rPr>
                <w:t>https://educacion.gob.ec/wp-content/uploads/downloads/2016/08/EFL-for-Subnivel-Medio-of-EGB-ok.pdf</w:t>
              </w:r>
            </w:hyperlink>
            <w:r w:rsidR="00184A2F" w:rsidRPr="007C52EA">
              <w:rPr>
                <w:rFonts w:ascii="Arial" w:hAnsi="Arial" w:cs="Arial"/>
                <w:b/>
                <w:bCs/>
                <w:sz w:val="18"/>
                <w:szCs w:val="18"/>
              </w:rPr>
              <w:t xml:space="preserve"> </w:t>
            </w:r>
          </w:p>
          <w:p w14:paraId="5A3D4770" w14:textId="5CF5F5E6"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BEA6A9A"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B088AC2"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New Leaders - Student’s book and workbook 5</w:t>
            </w:r>
          </w:p>
          <w:p w14:paraId="41C01536"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0FA7F47" w14:textId="2534918E" w:rsidR="00A23414" w:rsidRPr="00EE7820" w:rsidRDefault="00FB7E66"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Can </w:t>
            </w:r>
          </w:p>
          <w:p w14:paraId="24F18549"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09307BA"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Flash Cards from 31 to 32</w:t>
            </w:r>
          </w:p>
          <w:p w14:paraId="039C577C"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FD4D0DE"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Activity Book</w:t>
            </w:r>
          </w:p>
          <w:p w14:paraId="425D9D8E"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(AB19 – AB30) </w:t>
            </w:r>
          </w:p>
          <w:p w14:paraId="1C722050"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14E5ABA"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Cards with the </w:t>
            </w:r>
          </w:p>
          <w:p w14:paraId="15FB7E38"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Picture Cards </w:t>
            </w:r>
          </w:p>
          <w:p w14:paraId="6C25EC5A"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Colored crayons pencils </w:t>
            </w:r>
          </w:p>
          <w:p w14:paraId="05E939E0"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F5DFF8B"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large sheet of construction paper / card</w:t>
            </w:r>
          </w:p>
          <w:p w14:paraId="3421680A"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blank paper (1 per student)</w:t>
            </w:r>
          </w:p>
          <w:p w14:paraId="00A11ABC"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F8B3C45"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craft supplies (</w:t>
            </w:r>
            <w:proofErr w:type="gramStart"/>
            <w:r w:rsidRPr="00EE7820">
              <w:rPr>
                <w:rFonts w:ascii="Courier New" w:eastAsia="Arial" w:hAnsi="Courier New" w:cs="Courier New"/>
                <w:sz w:val="20"/>
                <w:szCs w:val="20"/>
              </w:rPr>
              <w:t>e.g.</w:t>
            </w:r>
            <w:proofErr w:type="gramEnd"/>
            <w:r w:rsidRPr="00EE7820">
              <w:rPr>
                <w:rFonts w:ascii="Courier New" w:eastAsia="Arial" w:hAnsi="Courier New" w:cs="Courier New"/>
                <w:sz w:val="20"/>
                <w:szCs w:val="20"/>
              </w:rPr>
              <w:t xml:space="preserve"> glitter, cotton wool, etc.) - this is optional</w:t>
            </w:r>
          </w:p>
          <w:p w14:paraId="5B93EFB8"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560442D"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colored pens</w:t>
            </w:r>
          </w:p>
          <w:p w14:paraId="6924667C"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scissors</w:t>
            </w:r>
          </w:p>
          <w:p w14:paraId="347C91B8"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glue</w:t>
            </w:r>
          </w:p>
          <w:p w14:paraId="29EEFE30"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09A2FB5"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white / black board with marker / chalk</w:t>
            </w:r>
          </w:p>
          <w:p w14:paraId="46251C67"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Blu-Tack or something to stick flashcards to the board</w:t>
            </w:r>
          </w:p>
          <w:p w14:paraId="18BF799B"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4A8EF27" w14:textId="77777777" w:rsidR="00A23414" w:rsidRPr="00EE7820" w:rsidRDefault="00A23414" w:rsidP="00A23414">
            <w:pPr>
              <w:jc w:val="both"/>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 CD / Tape player / Computer or something to play the song on</w:t>
            </w:r>
          </w:p>
        </w:tc>
        <w:tc>
          <w:tcPr>
            <w:tcW w:w="3578" w:type="dxa"/>
          </w:tcPr>
          <w:p w14:paraId="5FEB555A" w14:textId="77777777"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lastRenderedPageBreak/>
              <w:t>Communication and Cultural Awareness</w:t>
            </w:r>
          </w:p>
          <w:p w14:paraId="7FFD156A" w14:textId="77777777" w:rsidR="009325C6" w:rsidRPr="00EE7820" w:rsidRDefault="009325C6" w:rsidP="009325C6">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EE7820">
              <w:rPr>
                <w:rFonts w:ascii="Courier New" w:hAnsi="Courier New" w:cs="Courier New"/>
                <w:b/>
                <w:bCs/>
                <w:sz w:val="18"/>
                <w:szCs w:val="18"/>
              </w:rPr>
              <w:t>I.EFL.3.1.1.</w:t>
            </w:r>
            <w:r w:rsidRPr="00EE7820">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3FD5E9F3" w14:textId="77777777" w:rsidR="009325C6" w:rsidRPr="00EE7820" w:rsidRDefault="009325C6" w:rsidP="009325C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w:t>
            </w:r>
            <w:r w:rsidRPr="00EE7820">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2F894FC0" w14:textId="77777777" w:rsidR="009325C6" w:rsidRPr="00EE7820" w:rsidRDefault="009325C6" w:rsidP="009325C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I.EFL.3.3.1.</w:t>
            </w:r>
            <w:r w:rsidRPr="00EE7820">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4AE1524F" w14:textId="77777777" w:rsidR="009325C6" w:rsidRPr="00EE7820" w:rsidRDefault="009325C6" w:rsidP="009325C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I.EFL.3.5.1</w:t>
            </w:r>
            <w:r w:rsidRPr="00EE7820">
              <w:rPr>
                <w:rFonts w:ascii="Courier New" w:hAnsi="Courier New" w:cs="Courier New"/>
                <w:sz w:val="18"/>
                <w:szCs w:val="18"/>
              </w:rPr>
              <w:t>. Learners can employ various print and digital sources in order to communicate with others in oral and written form in social situations. (J.3, S.1, S.4)</w:t>
            </w:r>
          </w:p>
          <w:p w14:paraId="193453D7" w14:textId="77777777" w:rsidR="009325C6" w:rsidRPr="00EE7820" w:rsidRDefault="009325C6"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568162FB" w14:textId="6E2B965D"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Oral Communication: (Listening and Speaking)</w:t>
            </w:r>
          </w:p>
          <w:p w14:paraId="3CBF23AE" w14:textId="77777777"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0E4A553" w14:textId="77777777"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I.EFL.3.6.1.</w:t>
            </w:r>
            <w:r w:rsidRPr="00EE7820">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7C6483EC" w14:textId="77777777"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I.EFL.3.8.1.</w:t>
            </w:r>
            <w:r w:rsidRPr="00EE7820">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4549977C" w14:textId="77777777"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I.EFL.3.9.1.</w:t>
            </w:r>
            <w:r w:rsidRPr="00EE7820">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50614335" w14:textId="2DD43698" w:rsidR="00A23414" w:rsidRPr="00EE7820" w:rsidRDefault="00A23414" w:rsidP="00DC6E91">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E5C197A" w14:textId="77777777"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E4A3343" w14:textId="77777777"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Reading</w:t>
            </w:r>
          </w:p>
          <w:p w14:paraId="0D680443" w14:textId="5406C44D"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I.EFL.3.11.1.</w:t>
            </w:r>
            <w:r w:rsidRPr="00EE7820">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22A59531" w14:textId="77777777"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0A02AA7" w14:textId="77777777" w:rsidR="00DC6E91" w:rsidRPr="00EE7820" w:rsidRDefault="00DC6E91" w:rsidP="00DC6E91">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I.EFL.3.13.1.</w:t>
            </w:r>
            <w:r w:rsidRPr="00EE7820">
              <w:rPr>
                <w:rFonts w:ascii="Courier New" w:hAnsi="Courier New" w:cs="Courier New"/>
                <w:sz w:val="18"/>
                <w:szCs w:val="18"/>
              </w:rPr>
              <w:t xml:space="preserve"> Learners can determine the meaning of specific content-based words </w:t>
            </w:r>
            <w:r w:rsidRPr="00EE7820">
              <w:rPr>
                <w:rFonts w:ascii="Courier New" w:hAnsi="Courier New" w:cs="Courier New"/>
                <w:sz w:val="18"/>
                <w:szCs w:val="18"/>
              </w:rPr>
              <w:lastRenderedPageBreak/>
              <w:t>and phrases when accompanied by visual support and distinguish between fact and opinion and relevant and irrelevant information in informational texts through the use of mind maps and charts. (I.2, I.3)</w:t>
            </w:r>
          </w:p>
          <w:p w14:paraId="2ADFD728" w14:textId="77777777" w:rsidR="00DC6E91" w:rsidRPr="00EE7820" w:rsidRDefault="00DC6E91"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008CC9A" w14:textId="2A055D7A"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Writing</w:t>
            </w:r>
          </w:p>
          <w:p w14:paraId="2FF0143E"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I.EFL.3.16.1.</w:t>
            </w:r>
            <w:r w:rsidRPr="00EE7820">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05F8D50B"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I.EFL.3.17.1.</w:t>
            </w:r>
            <w:r w:rsidRPr="00EE7820">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62425915"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I.EFL.3.18.1</w:t>
            </w:r>
            <w:r w:rsidRPr="00EE7820">
              <w:rPr>
                <w:rFonts w:ascii="Courier New" w:hAnsi="Courier New" w:cs="Courier New"/>
                <w:sz w:val="18"/>
                <w:szCs w:val="18"/>
              </w:rPr>
              <w:t>. Learners can write short simple text-types and narratives, online and in print, using appropriate language, layout and linking words. (I.3, J.2)</w:t>
            </w:r>
          </w:p>
          <w:p w14:paraId="5BD9CBA1"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I.EFL.3.19.1.</w:t>
            </w:r>
            <w:r w:rsidRPr="00EE7820">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etc.) (I.2, S.2)</w:t>
            </w:r>
          </w:p>
          <w:p w14:paraId="7293115E" w14:textId="77777777" w:rsidR="00323C0E" w:rsidRPr="00EE7820" w:rsidRDefault="00323C0E"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1442B3C" w14:textId="34EFE78E" w:rsidR="00A23414" w:rsidRPr="00EE7820" w:rsidRDefault="00A23414" w:rsidP="00A23414">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Language through the Arts</w:t>
            </w:r>
          </w:p>
          <w:p w14:paraId="4F4D90AF" w14:textId="77777777" w:rsidR="00A23414" w:rsidRPr="00EE7820" w:rsidRDefault="00A23414"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21ADD412" w14:textId="77777777" w:rsidR="00323C0E" w:rsidRPr="00EE7820" w:rsidRDefault="00323C0E" w:rsidP="00A23414">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352DBCD"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I.EFL.3.21.1</w:t>
            </w:r>
            <w:r w:rsidRPr="00EE7820">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5C39640C" w14:textId="77777777" w:rsidR="00323C0E" w:rsidRPr="00EE7820" w:rsidRDefault="00323C0E" w:rsidP="00323C0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I.EFL.3.22.1</w:t>
            </w:r>
            <w:r w:rsidRPr="00EE7820">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429C095" w14:textId="00FC7C0C" w:rsidR="00323C0E" w:rsidRPr="00EE7820" w:rsidRDefault="00323C0E" w:rsidP="00323C0E">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hAnsi="Courier New" w:cs="Courier New"/>
                <w:b/>
                <w:bCs/>
                <w:sz w:val="18"/>
                <w:szCs w:val="18"/>
              </w:rPr>
              <w:t>I.EFL.3.24.1</w:t>
            </w:r>
            <w:r w:rsidRPr="00EE7820">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tc>
        <w:tc>
          <w:tcPr>
            <w:tcW w:w="3578" w:type="dxa"/>
          </w:tcPr>
          <w:p w14:paraId="10CDE009"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EE7820">
              <w:rPr>
                <w:rFonts w:ascii="Courier New" w:eastAsia="Arial" w:hAnsi="Courier New" w:cs="Courier New"/>
                <w:b/>
                <w:color w:val="000000"/>
                <w:sz w:val="20"/>
                <w:szCs w:val="20"/>
              </w:rPr>
              <w:lastRenderedPageBreak/>
              <w:t>ACTIVITIES and TECHNIQUES</w:t>
            </w:r>
          </w:p>
          <w:p w14:paraId="45186CD2"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55138CEE" w14:textId="05EAD358"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Choose pictures that demonstrate responsibility</w:t>
            </w:r>
            <w:r w:rsidR="001E564B" w:rsidRPr="00EE7820">
              <w:rPr>
                <w:rFonts w:ascii="Courier New" w:eastAsia="Arial" w:hAnsi="Courier New" w:cs="Courier New"/>
                <w:sz w:val="20"/>
                <w:szCs w:val="20"/>
              </w:rPr>
              <w:t xml:space="preserve"> in your city.</w:t>
            </w:r>
          </w:p>
          <w:p w14:paraId="6A125BBA"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D55E388"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Complete gaps from a reading using words from a box.</w:t>
            </w:r>
          </w:p>
          <w:p w14:paraId="4306C700"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47F8D5A" w14:textId="3C9F5289" w:rsidR="00D823EF"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Create</w:t>
            </w:r>
            <w:r w:rsidR="001E564B" w:rsidRPr="00EE7820">
              <w:rPr>
                <w:rFonts w:ascii="Courier New" w:eastAsia="Arial" w:hAnsi="Courier New" w:cs="Courier New"/>
                <w:sz w:val="20"/>
                <w:szCs w:val="20"/>
              </w:rPr>
              <w:t xml:space="preserve"> a poster of your town.</w:t>
            </w:r>
          </w:p>
          <w:p w14:paraId="472E33B3" w14:textId="52824360" w:rsidR="00D823EF" w:rsidRPr="00EE7820" w:rsidRDefault="00D823EF"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A5FA28C" w14:textId="6E0455FD" w:rsidR="00D823EF" w:rsidRPr="00EE7820" w:rsidRDefault="00D823EF"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Use there is/ there are/ to name places in singular and plural form suing A/ SOME.</w:t>
            </w:r>
          </w:p>
          <w:p w14:paraId="3763C32C" w14:textId="094336FE" w:rsidR="00D823EF" w:rsidRPr="00EE7820" w:rsidRDefault="00D823EF"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2A1771A" w14:textId="753134CF" w:rsidR="00D823EF" w:rsidRPr="00EE7820" w:rsidRDefault="00D823EF"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Recognize more prepositions of place and make sentences using vocabulary form the unit.</w:t>
            </w:r>
            <w:r w:rsidR="00C57195" w:rsidRPr="00EE7820">
              <w:rPr>
                <w:rFonts w:ascii="Courier New" w:eastAsia="Arial" w:hAnsi="Courier New" w:cs="Courier New"/>
                <w:sz w:val="20"/>
                <w:szCs w:val="20"/>
              </w:rPr>
              <w:t xml:space="preserve"> In front of, between, next to, behind.</w:t>
            </w:r>
          </w:p>
          <w:p w14:paraId="71E0970D"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00FB725"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Illustrate a piece of writing.</w:t>
            </w:r>
          </w:p>
          <w:p w14:paraId="05F1F62A"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E7D5611"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Associating vocabulary with pictures to get the meaning of words.</w:t>
            </w:r>
          </w:p>
          <w:p w14:paraId="195B957B" w14:textId="3D0325F2" w:rsidR="00A23414" w:rsidRPr="00EE7820" w:rsidRDefault="001E564B"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Extra </w:t>
            </w:r>
            <w:r w:rsidR="00A23414" w:rsidRPr="00EE7820">
              <w:rPr>
                <w:rFonts w:ascii="Courier New" w:eastAsia="Arial" w:hAnsi="Courier New" w:cs="Courier New"/>
                <w:sz w:val="20"/>
                <w:szCs w:val="20"/>
              </w:rPr>
              <w:t>worksheet</w:t>
            </w:r>
            <w:r w:rsidRPr="00EE7820">
              <w:rPr>
                <w:rFonts w:ascii="Courier New" w:eastAsia="Arial" w:hAnsi="Courier New" w:cs="Courier New"/>
                <w:sz w:val="20"/>
                <w:szCs w:val="20"/>
              </w:rPr>
              <w:t>s.</w:t>
            </w:r>
          </w:p>
          <w:p w14:paraId="69825836"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87F093A" w14:textId="3E12E9EE"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lastRenderedPageBreak/>
              <w:t>Ask and answer questions about places in your neighborhood</w:t>
            </w:r>
            <w:r w:rsidR="00D823EF" w:rsidRPr="00EE7820">
              <w:rPr>
                <w:rFonts w:ascii="Courier New" w:eastAsia="Arial" w:hAnsi="Courier New" w:cs="Courier New"/>
                <w:sz w:val="20"/>
                <w:szCs w:val="20"/>
              </w:rPr>
              <w:t>.</w:t>
            </w:r>
          </w:p>
          <w:p w14:paraId="4C91C857"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0FBF9C62"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Look at the pictures and complete specific information.</w:t>
            </w:r>
          </w:p>
          <w:p w14:paraId="44DF08DC"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B63AEAC"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Find the place and follow the correct way.</w:t>
            </w:r>
          </w:p>
          <w:p w14:paraId="7A30D2A6"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E0E2629"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Collage</w:t>
            </w:r>
          </w:p>
          <w:p w14:paraId="3FDAD679" w14:textId="415E470B"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xml:space="preserve">You will make a collage about your neighborhood </w:t>
            </w:r>
            <w:r w:rsidR="00D823EF" w:rsidRPr="00EE7820">
              <w:rPr>
                <w:rFonts w:ascii="Courier New" w:eastAsia="Arial" w:hAnsi="Courier New" w:cs="Courier New"/>
                <w:sz w:val="20"/>
                <w:szCs w:val="20"/>
              </w:rPr>
              <w:t>and</w:t>
            </w:r>
            <w:r w:rsidRPr="00EE7820">
              <w:rPr>
                <w:rFonts w:ascii="Courier New" w:eastAsia="Arial" w:hAnsi="Courier New" w:cs="Courier New"/>
                <w:sz w:val="20"/>
                <w:szCs w:val="20"/>
              </w:rPr>
              <w:t xml:space="preserve"> describe places.</w:t>
            </w:r>
          </w:p>
          <w:p w14:paraId="4962C928"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DCBDE44"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p>
          <w:p w14:paraId="411AD5A2"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color w:val="000000"/>
                <w:sz w:val="20"/>
                <w:szCs w:val="20"/>
              </w:rPr>
            </w:pPr>
            <w:r w:rsidRPr="00EE7820">
              <w:rPr>
                <w:rFonts w:ascii="Courier New" w:eastAsia="Arial" w:hAnsi="Courier New" w:cs="Courier New"/>
                <w:b/>
                <w:color w:val="000000"/>
                <w:sz w:val="20"/>
                <w:szCs w:val="20"/>
              </w:rPr>
              <w:t>INSTRUMENTS</w:t>
            </w:r>
          </w:p>
          <w:p w14:paraId="3D82764D"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510148A1"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p>
          <w:p w14:paraId="394C2E77"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color w:val="000000"/>
                <w:sz w:val="20"/>
                <w:szCs w:val="20"/>
              </w:rPr>
            </w:pPr>
            <w:r w:rsidRPr="00EE7820">
              <w:rPr>
                <w:rFonts w:ascii="Courier New" w:eastAsia="Arial" w:hAnsi="Courier New" w:cs="Courier New"/>
                <w:color w:val="000000"/>
                <w:sz w:val="20"/>
                <w:szCs w:val="20"/>
              </w:rPr>
              <w:t>Picture-based test</w:t>
            </w:r>
          </w:p>
          <w:p w14:paraId="3A9F6D3D"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Rubrics</w:t>
            </w:r>
          </w:p>
          <w:p w14:paraId="112E871E"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1024817"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Vocabulary Quilt</w:t>
            </w:r>
          </w:p>
          <w:p w14:paraId="0F946B0E"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BDBC39D"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Mind Maps</w:t>
            </w:r>
          </w:p>
          <w:p w14:paraId="48EC3B78"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9B257D7"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Oral interviews individual/ in pairs</w:t>
            </w:r>
          </w:p>
          <w:p w14:paraId="39E0A680"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A605CB4"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Practical Exams.</w:t>
            </w:r>
          </w:p>
          <w:p w14:paraId="5DD16E48"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4680BAF7" w14:textId="76BC2A8B"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 Writing Tests</w:t>
            </w:r>
          </w:p>
          <w:p w14:paraId="2BB90877" w14:textId="26C4AFF7" w:rsidR="00810965" w:rsidRPr="00EE7820" w:rsidRDefault="00810965" w:rsidP="00810965">
            <w:pPr>
              <w:pStyle w:val="Prrafodelista"/>
              <w:numPr>
                <w:ilvl w:val="0"/>
                <w:numId w:val="1"/>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Free Unit project</w:t>
            </w:r>
          </w:p>
          <w:p w14:paraId="6BB91D5E" w14:textId="66BDC522" w:rsidR="00810965" w:rsidRPr="00EE7820" w:rsidRDefault="00810965" w:rsidP="00810965">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(Be creative)</w:t>
            </w:r>
          </w:p>
          <w:p w14:paraId="53916468" w14:textId="77777777" w:rsidR="00A23414" w:rsidRPr="00EE7820" w:rsidRDefault="00A23414"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EA6E7B" w:rsidRPr="00EE7820" w14:paraId="7204D2F6"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3E1E1F67" w14:textId="77777777" w:rsidR="00EA6E7B" w:rsidRPr="00EA6E7B" w:rsidRDefault="00EA6E7B" w:rsidP="00EA6E7B">
            <w:pPr>
              <w:pStyle w:val="Ttulo2"/>
              <w:outlineLvl w:val="1"/>
              <w:rPr>
                <w:rStyle w:val="selected"/>
                <w:rFonts w:ascii="Courier New" w:hAnsi="Courier New" w:cs="Courier New"/>
                <w:sz w:val="18"/>
                <w:szCs w:val="18"/>
              </w:rPr>
            </w:pPr>
            <w:r w:rsidRPr="00EA6E7B">
              <w:rPr>
                <w:rFonts w:ascii="Courier New" w:hAnsi="Courier New" w:cs="Courier New"/>
                <w:b/>
                <w:bCs/>
                <w:color w:val="C0504D" w:themeColor="accent2"/>
                <w:sz w:val="18"/>
                <w:szCs w:val="18"/>
              </w:rPr>
              <w:lastRenderedPageBreak/>
              <w:t xml:space="preserve">INSERTION: </w:t>
            </w:r>
            <w:r w:rsidRPr="00EA6E7B">
              <w:rPr>
                <w:rStyle w:val="selected"/>
                <w:rFonts w:ascii="Courier New" w:hAnsi="Courier New" w:cs="Courier New"/>
                <w:b/>
                <w:bCs/>
                <w:sz w:val="18"/>
                <w:szCs w:val="18"/>
              </w:rPr>
              <w:t>Civic Education, Ethics, and Integrity (Understanding self-identity, respecting diverse backgrounds</w:t>
            </w:r>
            <w:r w:rsidRPr="00EA6E7B">
              <w:rPr>
                <w:rStyle w:val="selected"/>
                <w:rFonts w:ascii="Courier New" w:hAnsi="Courier New" w:cs="Courier New"/>
                <w:sz w:val="18"/>
                <w:szCs w:val="18"/>
              </w:rPr>
              <w:t>)</w:t>
            </w:r>
          </w:p>
          <w:p w14:paraId="24A78BF6" w14:textId="77777777" w:rsidR="00EA6E7B" w:rsidRPr="00EA6E7B" w:rsidRDefault="00EA6E7B" w:rsidP="00EA6E7B">
            <w:pPr>
              <w:pStyle w:val="Ttulo2"/>
              <w:outlineLvl w:val="1"/>
              <w:rPr>
                <w:rFonts w:ascii="Courier New" w:hAnsi="Courier New" w:cs="Courier New"/>
                <w:sz w:val="18"/>
                <w:szCs w:val="18"/>
              </w:rPr>
            </w:pPr>
            <w:r w:rsidRPr="00EA6E7B">
              <w:rPr>
                <w:rStyle w:val="selected"/>
                <w:rFonts w:ascii="Courier New" w:hAnsi="Courier New" w:cs="Courier New"/>
                <w:b/>
                <w:bCs/>
                <w:sz w:val="18"/>
                <w:szCs w:val="18"/>
              </w:rPr>
              <w:t>Topic:</w:t>
            </w:r>
            <w:r w:rsidRPr="00EA6E7B">
              <w:rPr>
                <w:rStyle w:val="selected"/>
                <w:rFonts w:ascii="Courier New" w:hAnsi="Courier New" w:cs="Courier New"/>
                <w:sz w:val="18"/>
                <w:szCs w:val="18"/>
              </w:rPr>
              <w:t xml:space="preserve"> My Personal &amp; Global Identity (Self-Awareness &amp; Cultural Understanding)</w:t>
            </w:r>
          </w:p>
          <w:p w14:paraId="4AB1122A" w14:textId="77777777" w:rsidR="00EA6E7B" w:rsidRPr="00EA6E7B" w:rsidRDefault="00EA6E7B" w:rsidP="00EA6E7B">
            <w:pPr>
              <w:pStyle w:val="NormalWeb"/>
              <w:numPr>
                <w:ilvl w:val="0"/>
                <w:numId w:val="2"/>
              </w:numPr>
              <w:rPr>
                <w:rFonts w:ascii="Courier New" w:hAnsi="Courier New" w:cs="Courier New"/>
                <w:b w:val="0"/>
                <w:sz w:val="18"/>
                <w:szCs w:val="18"/>
                <w:lang w:val="en-US"/>
              </w:rPr>
            </w:pPr>
            <w:r w:rsidRPr="00EA6E7B">
              <w:rPr>
                <w:rStyle w:val="selected"/>
                <w:rFonts w:ascii="Courier New" w:hAnsi="Courier New" w:cs="Courier New"/>
                <w:bCs/>
                <w:sz w:val="18"/>
                <w:szCs w:val="18"/>
                <w:lang w:val="en-US"/>
              </w:rPr>
              <w:t>Skills:</w:t>
            </w:r>
            <w:r w:rsidRPr="00EA6E7B">
              <w:rPr>
                <w:rStyle w:val="selected"/>
                <w:rFonts w:ascii="Courier New" w:hAnsi="Courier New" w:cs="Courier New"/>
                <w:b w:val="0"/>
                <w:sz w:val="18"/>
                <w:szCs w:val="18"/>
                <w:lang w:val="en-US"/>
              </w:rPr>
              <w:t xml:space="preserve"> Describing personal qualities and characteristics (e.g., responsible, creative, patient), talking about hobbies and interests, using present simple and continuous for routines and ongoing activities, asking and answering "</w:t>
            </w:r>
            <w:proofErr w:type="spellStart"/>
            <w:r w:rsidRPr="00EA6E7B">
              <w:rPr>
                <w:rStyle w:val="selected"/>
                <w:rFonts w:ascii="Courier New" w:hAnsi="Courier New" w:cs="Courier New"/>
                <w:b w:val="0"/>
                <w:sz w:val="18"/>
                <w:szCs w:val="18"/>
                <w:lang w:val="en-US"/>
              </w:rPr>
              <w:t>Wh</w:t>
            </w:r>
            <w:proofErr w:type="spellEnd"/>
            <w:r w:rsidRPr="00EA6E7B">
              <w:rPr>
                <w:rStyle w:val="selected"/>
                <w:rFonts w:ascii="Courier New" w:hAnsi="Courier New" w:cs="Courier New"/>
                <w:b w:val="0"/>
                <w:sz w:val="18"/>
                <w:szCs w:val="18"/>
                <w:lang w:val="en-US"/>
              </w:rPr>
              <w:t>-" questions (who, what, where, when, why, how).</w:t>
            </w:r>
          </w:p>
          <w:p w14:paraId="0612BF23" w14:textId="77777777" w:rsidR="00EA6E7B" w:rsidRPr="00EA6E7B" w:rsidRDefault="00EA6E7B" w:rsidP="00EA6E7B">
            <w:pPr>
              <w:pStyle w:val="NormalWeb"/>
              <w:numPr>
                <w:ilvl w:val="0"/>
                <w:numId w:val="2"/>
              </w:numPr>
              <w:rPr>
                <w:rFonts w:ascii="Courier New" w:hAnsi="Courier New" w:cs="Courier New"/>
                <w:b w:val="0"/>
                <w:sz w:val="18"/>
                <w:szCs w:val="18"/>
                <w:lang w:val="en-US"/>
              </w:rPr>
            </w:pPr>
            <w:r w:rsidRPr="00EA6E7B">
              <w:rPr>
                <w:rStyle w:val="selected"/>
                <w:rFonts w:ascii="Courier New" w:hAnsi="Courier New" w:cs="Courier New"/>
                <w:bCs/>
                <w:sz w:val="18"/>
                <w:szCs w:val="18"/>
                <w:lang w:val="en-US"/>
              </w:rPr>
              <w:t>Objective:</w:t>
            </w:r>
            <w:r w:rsidRPr="00EA6E7B">
              <w:rPr>
                <w:rStyle w:val="selected"/>
                <w:rFonts w:ascii="Courier New" w:hAnsi="Courier New" w:cs="Courier New"/>
                <w:b w:val="0"/>
                <w:sz w:val="18"/>
                <w:szCs w:val="18"/>
                <w:lang w:val="en-US"/>
              </w:rPr>
              <w:t xml:space="preserve"> Students will be able to describe their own and others' personal qualities and interests, engage in more detailed conversations about daily life, and appreciate how individual identities contribute to a diverse community.</w:t>
            </w:r>
          </w:p>
          <w:p w14:paraId="183B4815" w14:textId="77777777" w:rsidR="00EA6E7B" w:rsidRPr="00EA6E7B" w:rsidRDefault="00EA6E7B" w:rsidP="00EA6E7B">
            <w:pPr>
              <w:pStyle w:val="NormalWeb"/>
              <w:numPr>
                <w:ilvl w:val="0"/>
                <w:numId w:val="2"/>
              </w:numPr>
              <w:rPr>
                <w:rFonts w:ascii="Courier New" w:hAnsi="Courier New" w:cs="Courier New"/>
                <w:bCs/>
                <w:sz w:val="18"/>
                <w:szCs w:val="18"/>
              </w:rPr>
            </w:pPr>
            <w:proofErr w:type="spellStart"/>
            <w:r w:rsidRPr="00EA6E7B">
              <w:rPr>
                <w:rStyle w:val="selected"/>
                <w:rFonts w:ascii="Courier New" w:hAnsi="Courier New" w:cs="Courier New"/>
                <w:bCs/>
                <w:sz w:val="18"/>
                <w:szCs w:val="18"/>
              </w:rPr>
              <w:t>Evaluation</w:t>
            </w:r>
            <w:proofErr w:type="spellEnd"/>
            <w:r w:rsidRPr="00EA6E7B">
              <w:rPr>
                <w:rStyle w:val="selected"/>
                <w:rFonts w:ascii="Courier New" w:hAnsi="Courier New" w:cs="Courier New"/>
                <w:bCs/>
                <w:sz w:val="18"/>
                <w:szCs w:val="18"/>
              </w:rPr>
              <w:t xml:space="preserve"> </w:t>
            </w:r>
            <w:proofErr w:type="spellStart"/>
            <w:r w:rsidRPr="00EA6E7B">
              <w:rPr>
                <w:rStyle w:val="selected"/>
                <w:rFonts w:ascii="Courier New" w:hAnsi="Courier New" w:cs="Courier New"/>
                <w:bCs/>
                <w:sz w:val="18"/>
                <w:szCs w:val="18"/>
              </w:rPr>
              <w:t>Indicators</w:t>
            </w:r>
            <w:proofErr w:type="spellEnd"/>
            <w:r w:rsidRPr="00EA6E7B">
              <w:rPr>
                <w:rStyle w:val="selected"/>
                <w:rFonts w:ascii="Courier New" w:hAnsi="Courier New" w:cs="Courier New"/>
                <w:bCs/>
                <w:sz w:val="18"/>
                <w:szCs w:val="18"/>
              </w:rPr>
              <w:t>:</w:t>
            </w:r>
          </w:p>
          <w:p w14:paraId="3549011B" w14:textId="77777777" w:rsidR="00EA6E7B" w:rsidRPr="00EA6E7B" w:rsidRDefault="00EA6E7B" w:rsidP="00EA6E7B">
            <w:pPr>
              <w:pStyle w:val="NormalWeb"/>
              <w:numPr>
                <w:ilvl w:val="1"/>
                <w:numId w:val="2"/>
              </w:numPr>
              <w:rPr>
                <w:rFonts w:ascii="Courier New" w:hAnsi="Courier New" w:cs="Courier New"/>
                <w:b w:val="0"/>
                <w:sz w:val="18"/>
                <w:szCs w:val="18"/>
                <w:lang w:val="en-US"/>
              </w:rPr>
            </w:pPr>
            <w:r w:rsidRPr="00EA6E7B">
              <w:rPr>
                <w:rStyle w:val="selected"/>
                <w:rFonts w:ascii="Courier New" w:hAnsi="Courier New" w:cs="Courier New"/>
                <w:b w:val="0"/>
                <w:sz w:val="18"/>
                <w:szCs w:val="18"/>
                <w:lang w:val="en-US"/>
              </w:rPr>
              <w:t>Describes themselves and a classmate using at least 4 descriptive adjectives.</w:t>
            </w:r>
          </w:p>
          <w:p w14:paraId="4CBC3A7B" w14:textId="77777777" w:rsidR="00EA6E7B" w:rsidRPr="00EA6E7B" w:rsidRDefault="00EA6E7B" w:rsidP="00EA6E7B">
            <w:pPr>
              <w:pStyle w:val="NormalWeb"/>
              <w:numPr>
                <w:ilvl w:val="1"/>
                <w:numId w:val="2"/>
              </w:numPr>
              <w:rPr>
                <w:rFonts w:ascii="Courier New" w:hAnsi="Courier New" w:cs="Courier New"/>
                <w:b w:val="0"/>
                <w:sz w:val="18"/>
                <w:szCs w:val="18"/>
                <w:lang w:val="en-US"/>
              </w:rPr>
            </w:pPr>
            <w:r w:rsidRPr="00EA6E7B">
              <w:rPr>
                <w:rStyle w:val="selected"/>
                <w:rFonts w:ascii="Courier New" w:hAnsi="Courier New" w:cs="Courier New"/>
                <w:b w:val="0"/>
                <w:sz w:val="18"/>
                <w:szCs w:val="18"/>
                <w:lang w:val="en-US"/>
              </w:rPr>
              <w:t>Asks and answers "</w:t>
            </w:r>
            <w:proofErr w:type="spellStart"/>
            <w:r w:rsidRPr="00EA6E7B">
              <w:rPr>
                <w:rStyle w:val="selected"/>
                <w:rFonts w:ascii="Courier New" w:hAnsi="Courier New" w:cs="Courier New"/>
                <w:b w:val="0"/>
                <w:sz w:val="18"/>
                <w:szCs w:val="18"/>
                <w:lang w:val="en-US"/>
              </w:rPr>
              <w:t>Wh</w:t>
            </w:r>
            <w:proofErr w:type="spellEnd"/>
            <w:r w:rsidRPr="00EA6E7B">
              <w:rPr>
                <w:rStyle w:val="selected"/>
                <w:rFonts w:ascii="Courier New" w:hAnsi="Courier New" w:cs="Courier New"/>
                <w:b w:val="0"/>
                <w:sz w:val="18"/>
                <w:szCs w:val="18"/>
                <w:lang w:val="en-US"/>
              </w:rPr>
              <w:t>-" questions to gather personal information.</w:t>
            </w:r>
          </w:p>
          <w:p w14:paraId="6C1C5A12" w14:textId="77777777" w:rsidR="00EA6E7B" w:rsidRPr="00EA6E7B" w:rsidRDefault="00EA6E7B" w:rsidP="00EA6E7B">
            <w:pPr>
              <w:pStyle w:val="NormalWeb"/>
              <w:numPr>
                <w:ilvl w:val="1"/>
                <w:numId w:val="2"/>
              </w:numPr>
              <w:rPr>
                <w:rFonts w:ascii="Courier New" w:hAnsi="Courier New" w:cs="Courier New"/>
                <w:b w:val="0"/>
                <w:sz w:val="18"/>
                <w:szCs w:val="18"/>
                <w:lang w:val="en-US"/>
              </w:rPr>
            </w:pPr>
            <w:r w:rsidRPr="00EA6E7B">
              <w:rPr>
                <w:rStyle w:val="selected"/>
                <w:rFonts w:ascii="Courier New" w:hAnsi="Courier New" w:cs="Courier New"/>
                <w:b w:val="0"/>
                <w:sz w:val="18"/>
                <w:szCs w:val="18"/>
                <w:lang w:val="en-US"/>
              </w:rPr>
              <w:lastRenderedPageBreak/>
              <w:t>Participates in discussions about personal strengths and areas for growth.</w:t>
            </w:r>
          </w:p>
          <w:p w14:paraId="16B85921" w14:textId="77777777" w:rsidR="00EA6E7B" w:rsidRPr="00EA6E7B" w:rsidRDefault="00EA6E7B" w:rsidP="00EA6E7B">
            <w:pPr>
              <w:pStyle w:val="NormalWeb"/>
              <w:numPr>
                <w:ilvl w:val="1"/>
                <w:numId w:val="2"/>
              </w:numPr>
              <w:rPr>
                <w:rFonts w:ascii="Courier New" w:hAnsi="Courier New" w:cs="Courier New"/>
                <w:b w:val="0"/>
                <w:sz w:val="18"/>
                <w:szCs w:val="18"/>
                <w:lang w:val="en-US"/>
              </w:rPr>
            </w:pPr>
            <w:r w:rsidRPr="00EA6E7B">
              <w:rPr>
                <w:rStyle w:val="selected"/>
                <w:rFonts w:ascii="Courier New" w:hAnsi="Courier New" w:cs="Courier New"/>
                <w:b w:val="0"/>
                <w:sz w:val="18"/>
                <w:szCs w:val="18"/>
                <w:lang w:val="en-US"/>
              </w:rPr>
              <w:t>Expresses respect for classmates' diverse backgrounds and interests.</w:t>
            </w:r>
          </w:p>
          <w:p w14:paraId="394012BE" w14:textId="77777777" w:rsidR="00EA6E7B" w:rsidRPr="00EA6E7B" w:rsidRDefault="00EA6E7B" w:rsidP="00EA6E7B">
            <w:pPr>
              <w:pStyle w:val="NormalWeb"/>
              <w:numPr>
                <w:ilvl w:val="0"/>
                <w:numId w:val="2"/>
              </w:numPr>
              <w:rPr>
                <w:rFonts w:ascii="Courier New" w:hAnsi="Courier New" w:cs="Courier New"/>
                <w:bCs/>
                <w:sz w:val="18"/>
                <w:szCs w:val="18"/>
              </w:rPr>
            </w:pPr>
            <w:r w:rsidRPr="00EA6E7B">
              <w:rPr>
                <w:rStyle w:val="selected"/>
                <w:rFonts w:ascii="Courier New" w:hAnsi="Courier New" w:cs="Courier New"/>
                <w:bCs/>
                <w:sz w:val="18"/>
                <w:szCs w:val="18"/>
              </w:rPr>
              <w:t xml:space="preserve">UDL </w:t>
            </w:r>
            <w:proofErr w:type="spellStart"/>
            <w:r w:rsidRPr="00EA6E7B">
              <w:rPr>
                <w:rStyle w:val="selected"/>
                <w:rFonts w:ascii="Courier New" w:hAnsi="Courier New" w:cs="Courier New"/>
                <w:bCs/>
                <w:sz w:val="18"/>
                <w:szCs w:val="18"/>
              </w:rPr>
              <w:t>Application</w:t>
            </w:r>
            <w:proofErr w:type="spellEnd"/>
            <w:r w:rsidRPr="00EA6E7B">
              <w:rPr>
                <w:rStyle w:val="selected"/>
                <w:rFonts w:ascii="Courier New" w:hAnsi="Courier New" w:cs="Courier New"/>
                <w:bCs/>
                <w:sz w:val="18"/>
                <w:szCs w:val="18"/>
              </w:rPr>
              <w:t xml:space="preserve">: </w:t>
            </w:r>
            <w:r w:rsidRPr="00EA6E7B">
              <w:rPr>
                <w:rFonts w:ascii="Courier New" w:hAnsi="Courier New" w:cs="Courier New"/>
                <w:bCs/>
                <w:color w:val="C0504D" w:themeColor="accent2"/>
                <w:sz w:val="18"/>
                <w:szCs w:val="18"/>
                <w:lang w:val="es-ES" w:eastAsia="es-ES"/>
              </w:rPr>
              <w:t>DUA</w:t>
            </w:r>
          </w:p>
          <w:p w14:paraId="6A1BCF00" w14:textId="77777777" w:rsidR="00EA6E7B" w:rsidRPr="00EA6E7B" w:rsidRDefault="00EA6E7B" w:rsidP="00EA6E7B">
            <w:pPr>
              <w:pStyle w:val="NormalWeb"/>
              <w:numPr>
                <w:ilvl w:val="1"/>
                <w:numId w:val="2"/>
              </w:numPr>
              <w:rPr>
                <w:rFonts w:ascii="Courier New" w:hAnsi="Courier New" w:cs="Courier New"/>
                <w:b w:val="0"/>
                <w:sz w:val="16"/>
                <w:szCs w:val="16"/>
                <w:lang w:val="en-US"/>
              </w:rPr>
            </w:pPr>
            <w:r w:rsidRPr="00EA6E7B">
              <w:rPr>
                <w:rStyle w:val="selected"/>
                <w:rFonts w:ascii="Courier New" w:hAnsi="Courier New" w:cs="Courier New"/>
                <w:b w:val="0"/>
                <w:sz w:val="16"/>
                <w:szCs w:val="16"/>
                <w:lang w:val="en-US"/>
              </w:rPr>
              <w:t>Representation: Use personality trait cards, interviews with diverse people (videos/text), quizzes to identify interests.</w:t>
            </w:r>
          </w:p>
          <w:p w14:paraId="47E113E2" w14:textId="77777777" w:rsidR="00EA6E7B" w:rsidRPr="00EA6E7B" w:rsidRDefault="00EA6E7B" w:rsidP="00EA6E7B">
            <w:pPr>
              <w:pStyle w:val="NormalWeb"/>
              <w:numPr>
                <w:ilvl w:val="1"/>
                <w:numId w:val="2"/>
              </w:numPr>
              <w:rPr>
                <w:rFonts w:ascii="Courier New" w:hAnsi="Courier New" w:cs="Courier New"/>
                <w:b w:val="0"/>
                <w:sz w:val="16"/>
                <w:szCs w:val="16"/>
                <w:lang w:val="en-US"/>
              </w:rPr>
            </w:pPr>
            <w:r w:rsidRPr="00EA6E7B">
              <w:rPr>
                <w:rStyle w:val="selected"/>
                <w:rFonts w:ascii="Courier New" w:hAnsi="Courier New" w:cs="Courier New"/>
                <w:b w:val="0"/>
                <w:sz w:val="16"/>
                <w:szCs w:val="16"/>
                <w:lang w:val="en-US"/>
              </w:rPr>
              <w:t>Action &amp; Expression: Create "All About Me" posters, write short paragraphs describing a friend, conduct simple interviews with classmates.</w:t>
            </w:r>
          </w:p>
          <w:p w14:paraId="20C4999F" w14:textId="77777777" w:rsidR="00EA6E7B" w:rsidRPr="00EA6E7B" w:rsidRDefault="00EA6E7B" w:rsidP="00EA6E7B">
            <w:pPr>
              <w:pStyle w:val="NormalWeb"/>
              <w:numPr>
                <w:ilvl w:val="1"/>
                <w:numId w:val="2"/>
              </w:numPr>
              <w:rPr>
                <w:rFonts w:ascii="Courier New" w:hAnsi="Courier New" w:cs="Courier New"/>
                <w:b w:val="0"/>
                <w:sz w:val="16"/>
                <w:szCs w:val="16"/>
                <w:lang w:val="en-US"/>
              </w:rPr>
            </w:pPr>
            <w:r w:rsidRPr="00EA6E7B">
              <w:rPr>
                <w:rStyle w:val="selected"/>
                <w:rFonts w:ascii="Courier New" w:hAnsi="Courier New" w:cs="Courier New"/>
                <w:b w:val="0"/>
                <w:sz w:val="16"/>
                <w:szCs w:val="16"/>
                <w:lang w:val="en-US"/>
              </w:rPr>
              <w:t>Engagement: "Talent Show and Tell," "Interest Swap" activity, creating a "Classroom Community Web" showcasing student connections.</w:t>
            </w:r>
          </w:p>
          <w:p w14:paraId="07B9114D" w14:textId="77777777" w:rsidR="00EA6E7B" w:rsidRPr="00EA6E7B" w:rsidRDefault="00EA6E7B" w:rsidP="00A23414">
            <w:pPr>
              <w:rPr>
                <w:rFonts w:ascii="Courier New" w:eastAsia="Arial" w:hAnsi="Courier New" w:cs="Courier New"/>
                <w:b w:val="0"/>
                <w:sz w:val="20"/>
                <w:szCs w:val="20"/>
              </w:rPr>
            </w:pPr>
          </w:p>
        </w:tc>
        <w:tc>
          <w:tcPr>
            <w:tcW w:w="3578" w:type="dxa"/>
          </w:tcPr>
          <w:p w14:paraId="61D9746A" w14:textId="77777777" w:rsidR="00EA6E7B" w:rsidRPr="00EE7820" w:rsidRDefault="00EA6E7B" w:rsidP="00A23414">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78" w:type="dxa"/>
          </w:tcPr>
          <w:p w14:paraId="6E53DE3F" w14:textId="77777777" w:rsidR="00EA6E7B" w:rsidRPr="00EE7820" w:rsidRDefault="00EA6E7B" w:rsidP="00A23414">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c>
          <w:tcPr>
            <w:tcW w:w="3578" w:type="dxa"/>
          </w:tcPr>
          <w:p w14:paraId="22820BA1" w14:textId="77777777" w:rsidR="00EA6E7B" w:rsidRPr="00EE7820" w:rsidRDefault="00EA6E7B" w:rsidP="00A234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color w:val="000000"/>
                <w:sz w:val="20"/>
                <w:szCs w:val="20"/>
              </w:rPr>
            </w:pPr>
          </w:p>
        </w:tc>
      </w:tr>
    </w:tbl>
    <w:p w14:paraId="3B564ECC" w14:textId="77777777" w:rsidR="002C1ACA" w:rsidRPr="00EE7820" w:rsidRDefault="002C1ACA">
      <w:pPr>
        <w:spacing w:after="0"/>
        <w:rPr>
          <w:rFonts w:ascii="Courier New" w:eastAsia="Arial" w:hAnsi="Courier New" w:cs="Courier New"/>
          <w:sz w:val="20"/>
          <w:szCs w:val="20"/>
        </w:rPr>
      </w:pPr>
    </w:p>
    <w:p w14:paraId="7919CB3D" w14:textId="77777777" w:rsidR="002C1ACA" w:rsidRPr="00EE7820" w:rsidRDefault="002C1ACA">
      <w:pPr>
        <w:spacing w:after="0"/>
        <w:rPr>
          <w:rFonts w:ascii="Courier New" w:eastAsia="Arial" w:hAnsi="Courier New" w:cs="Courier New"/>
          <w:sz w:val="20"/>
          <w:szCs w:val="20"/>
        </w:rPr>
      </w:pPr>
    </w:p>
    <w:p w14:paraId="6D96C8E9" w14:textId="77777777" w:rsidR="002C1ACA" w:rsidRPr="00EE7820" w:rsidRDefault="002C1ACA">
      <w:pPr>
        <w:spacing w:after="0"/>
        <w:rPr>
          <w:rFonts w:ascii="Courier New" w:eastAsia="Arial" w:hAnsi="Courier New" w:cs="Courier New"/>
          <w:sz w:val="20"/>
          <w:szCs w:val="20"/>
        </w:rPr>
      </w:pPr>
    </w:p>
    <w:tbl>
      <w:tblPr>
        <w:tblStyle w:val="a1"/>
        <w:tblW w:w="14312" w:type="dxa"/>
        <w:tblInd w:w="-10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1408"/>
        <w:gridCol w:w="3101"/>
        <w:gridCol w:w="1325"/>
        <w:gridCol w:w="2677"/>
        <w:gridCol w:w="378"/>
        <w:gridCol w:w="1449"/>
        <w:gridCol w:w="2490"/>
        <w:gridCol w:w="1484"/>
      </w:tblGrid>
      <w:tr w:rsidR="002C1ACA" w:rsidRPr="00EE7820" w14:paraId="2B79764F" w14:textId="77777777" w:rsidTr="002C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8"/>
          </w:tcPr>
          <w:p w14:paraId="4CA68642" w14:textId="77777777" w:rsidR="002C1ACA" w:rsidRPr="00EE7820" w:rsidRDefault="00F82E95">
            <w:pPr>
              <w:rPr>
                <w:rFonts w:ascii="Courier New" w:eastAsia="Arial" w:hAnsi="Courier New" w:cs="Courier New"/>
                <w:sz w:val="20"/>
                <w:szCs w:val="20"/>
              </w:rPr>
            </w:pPr>
            <w:r w:rsidRPr="00EE7820">
              <w:rPr>
                <w:rFonts w:ascii="Courier New" w:eastAsia="Arial" w:hAnsi="Courier New" w:cs="Courier New"/>
                <w:sz w:val="20"/>
                <w:szCs w:val="20"/>
              </w:rPr>
              <w:t>3. ADAPTED CURRICULUM</w:t>
            </w:r>
          </w:p>
        </w:tc>
      </w:tr>
      <w:tr w:rsidR="00EA6E7B" w:rsidRPr="00EE7820" w14:paraId="62C94660" w14:textId="77777777" w:rsidTr="00E14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4" w:type="dxa"/>
            <w:gridSpan w:val="3"/>
          </w:tcPr>
          <w:p w14:paraId="2D45C8B0" w14:textId="77777777" w:rsidR="009E0DC3" w:rsidRPr="00010AC0" w:rsidRDefault="009E0DC3" w:rsidP="009E0DC3">
            <w:pPr>
              <w:pStyle w:val="Prrafodelista"/>
              <w:numPr>
                <w:ilvl w:val="0"/>
                <w:numId w:val="3"/>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6930E46F" w14:textId="77777777" w:rsidR="009E0DC3" w:rsidRPr="00010AC0" w:rsidRDefault="009E0DC3" w:rsidP="009E0DC3">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Representation</w:t>
            </w:r>
            <w:r w:rsidRPr="00010AC0">
              <w:rPr>
                <w:sz w:val="18"/>
                <w:szCs w:val="18"/>
                <w:lang w:val="en-US"/>
              </w:rPr>
              <w:t>: Videos, infographics, readings, etc.</w:t>
            </w:r>
          </w:p>
          <w:p w14:paraId="13B86C60" w14:textId="77777777" w:rsidR="009E0DC3" w:rsidRPr="00010AC0" w:rsidRDefault="009E0DC3" w:rsidP="009E0DC3">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sz w:val="18"/>
                <w:szCs w:val="18"/>
                <w:lang w:val="en-US"/>
              </w:rPr>
              <w:t>Multiple</w:t>
            </w:r>
            <w:proofErr w:type="gramEnd"/>
            <w:r w:rsidRPr="00010AC0">
              <w:rPr>
                <w:rStyle w:val="Textoennegrita"/>
                <w:sz w:val="18"/>
                <w:szCs w:val="18"/>
                <w:lang w:val="en-US"/>
              </w:rPr>
              <w:t xml:space="preserve"> Means of Action/Expression</w:t>
            </w:r>
            <w:r w:rsidRPr="00010AC0">
              <w:rPr>
                <w:sz w:val="18"/>
                <w:szCs w:val="18"/>
                <w:lang w:val="en-US"/>
              </w:rPr>
              <w:t>: Oral, written, visual tasks.</w:t>
            </w:r>
          </w:p>
          <w:p w14:paraId="713469A9" w14:textId="25226C34" w:rsidR="00EA6E7B" w:rsidRPr="00EE7820" w:rsidRDefault="009E0DC3" w:rsidP="009E0DC3">
            <w:pPr>
              <w:jc w:val="center"/>
              <w:rPr>
                <w:rFonts w:ascii="Courier New" w:eastAsia="Arial" w:hAnsi="Courier New" w:cs="Courier New"/>
                <w:b w:val="0"/>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2677" w:type="dxa"/>
          </w:tcPr>
          <w:p w14:paraId="02C67B26" w14:textId="38BFE4C1" w:rsidR="00EA6E7B" w:rsidRPr="00EE7820" w:rsidRDefault="00EA6E7B">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c>
          <w:tcPr>
            <w:tcW w:w="1827" w:type="dxa"/>
            <w:gridSpan w:val="2"/>
          </w:tcPr>
          <w:p w14:paraId="136F12EF" w14:textId="670B54C5" w:rsidR="00EA6E7B" w:rsidRPr="00EE7820" w:rsidRDefault="00EA6E7B">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c>
          <w:tcPr>
            <w:tcW w:w="3974" w:type="dxa"/>
            <w:gridSpan w:val="2"/>
          </w:tcPr>
          <w:p w14:paraId="27362229" w14:textId="6E7DB165" w:rsidR="00EA6E7B" w:rsidRPr="00EE7820" w:rsidRDefault="00EA6E7B">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tc>
      </w:tr>
      <w:tr w:rsidR="002C1ACA" w:rsidRPr="00EE7820" w14:paraId="3AD5FAAB"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5E9DB5A7" w14:textId="77777777" w:rsidR="002C1ACA" w:rsidRPr="00EE7820" w:rsidRDefault="002C1ACA">
            <w:pPr>
              <w:rPr>
                <w:rFonts w:ascii="Courier New" w:eastAsia="Arial" w:hAnsi="Courier New" w:cs="Courier New"/>
                <w:sz w:val="20"/>
                <w:szCs w:val="20"/>
              </w:rPr>
            </w:pPr>
          </w:p>
        </w:tc>
        <w:tc>
          <w:tcPr>
            <w:tcW w:w="4426" w:type="dxa"/>
            <w:gridSpan w:val="2"/>
          </w:tcPr>
          <w:p w14:paraId="634EAD45"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2677" w:type="dxa"/>
          </w:tcPr>
          <w:p w14:paraId="5C5A1598"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1827" w:type="dxa"/>
            <w:gridSpan w:val="2"/>
          </w:tcPr>
          <w:p w14:paraId="06FB46C8"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2490" w:type="dxa"/>
          </w:tcPr>
          <w:p w14:paraId="70D722F9"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c>
          <w:tcPr>
            <w:tcW w:w="1484" w:type="dxa"/>
          </w:tcPr>
          <w:p w14:paraId="08658CC4"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2C1ACA" w:rsidRPr="00EE7820" w14:paraId="36864F82"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4" w:type="dxa"/>
            <w:gridSpan w:val="3"/>
          </w:tcPr>
          <w:p w14:paraId="3DFE4631" w14:textId="77777777" w:rsidR="002C1ACA" w:rsidRPr="00EE7820" w:rsidRDefault="00F82E95">
            <w:pPr>
              <w:rPr>
                <w:rFonts w:ascii="Courier New" w:eastAsia="Arial" w:hAnsi="Courier New" w:cs="Courier New"/>
                <w:sz w:val="20"/>
                <w:szCs w:val="20"/>
              </w:rPr>
            </w:pPr>
            <w:r w:rsidRPr="00EE7820">
              <w:rPr>
                <w:rFonts w:ascii="Courier New" w:eastAsia="Arial" w:hAnsi="Courier New" w:cs="Courier New"/>
                <w:sz w:val="20"/>
                <w:szCs w:val="20"/>
              </w:rPr>
              <w:t>CLIL</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Components - Science/Technology/Arts:</w:t>
            </w:r>
            <w:r w:rsidRPr="00EE7820">
              <w:rPr>
                <w:rFonts w:ascii="Courier New" w:eastAsia="Arial" w:hAnsi="Courier New" w:cs="Courier New"/>
                <w:b w:val="0"/>
                <w:sz w:val="20"/>
                <w:szCs w:val="20"/>
              </w:rPr>
              <w:t xml:space="preserve"> </w:t>
            </w:r>
          </w:p>
          <w:p w14:paraId="5ED797FF" w14:textId="77777777" w:rsidR="002C1ACA" w:rsidRPr="00EE7820" w:rsidRDefault="002C1ACA">
            <w:pPr>
              <w:rPr>
                <w:rFonts w:ascii="Courier New" w:eastAsia="Arial" w:hAnsi="Courier New" w:cs="Courier New"/>
                <w:sz w:val="20"/>
                <w:szCs w:val="20"/>
              </w:rPr>
            </w:pPr>
          </w:p>
        </w:tc>
        <w:tc>
          <w:tcPr>
            <w:tcW w:w="8478" w:type="dxa"/>
            <w:gridSpan w:val="5"/>
          </w:tcPr>
          <w:p w14:paraId="0FEEF572" w14:textId="77777777" w:rsidR="002C1ACA" w:rsidRPr="00EE7820" w:rsidRDefault="002C1ACA">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p w14:paraId="5D4AC7CA" w14:textId="77777777" w:rsidR="002C1ACA" w:rsidRPr="00EE7820" w:rsidRDefault="00F82E95">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Transversal Axes</w:t>
            </w:r>
          </w:p>
          <w:p w14:paraId="18DF8520" w14:textId="77777777" w:rsidR="002C1ACA" w:rsidRPr="00EE7820" w:rsidRDefault="002C1ACA">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20"/>
                <w:szCs w:val="20"/>
              </w:rPr>
            </w:pPr>
          </w:p>
          <w:p w14:paraId="5202CFF3" w14:textId="77777777" w:rsidR="002C1ACA" w:rsidRPr="00EE7820" w:rsidRDefault="00F82E95">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lastRenderedPageBreak/>
              <w:t>Intercultural awareness, tolerance, respect, multiculturalism, responsibility, solidarity, responsibility, honesty, respect, love, peace, justice, innovation, etc.</w:t>
            </w:r>
          </w:p>
          <w:p w14:paraId="50F08760" w14:textId="77777777" w:rsidR="002C1ACA" w:rsidRPr="00EE7820" w:rsidRDefault="002C1ACA">
            <w:pP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2C1ACA" w:rsidRPr="00EE7820" w14:paraId="5686FA7A" w14:textId="77777777" w:rsidTr="002C1A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gridSpan w:val="2"/>
          </w:tcPr>
          <w:p w14:paraId="59A4FBB4" w14:textId="088BCE02" w:rsidR="002C1ACA" w:rsidRPr="00EE7820" w:rsidRDefault="007B0F69">
            <w:pPr>
              <w:rPr>
                <w:rFonts w:ascii="Courier New" w:eastAsia="Arial" w:hAnsi="Courier New" w:cs="Courier New"/>
                <w:sz w:val="20"/>
                <w:szCs w:val="20"/>
              </w:rPr>
            </w:pPr>
            <w:r w:rsidRPr="00EE7820">
              <w:rPr>
                <w:rFonts w:ascii="Courier New" w:eastAsia="Arial" w:hAnsi="Courier New" w:cs="Courier New"/>
                <w:sz w:val="20"/>
                <w:szCs w:val="20"/>
              </w:rPr>
              <w:lastRenderedPageBreak/>
              <w:t xml:space="preserve">Done </w:t>
            </w:r>
            <w:r w:rsidR="00F82E95" w:rsidRPr="00EE7820">
              <w:rPr>
                <w:rFonts w:ascii="Courier New" w:eastAsia="Arial" w:hAnsi="Courier New" w:cs="Courier New"/>
                <w:sz w:val="20"/>
                <w:szCs w:val="20"/>
              </w:rPr>
              <w:t>by</w:t>
            </w:r>
          </w:p>
        </w:tc>
        <w:tc>
          <w:tcPr>
            <w:tcW w:w="4380" w:type="dxa"/>
            <w:gridSpan w:val="3"/>
          </w:tcPr>
          <w:p w14:paraId="2958FB30" w14:textId="55EEBB41" w:rsidR="002C1ACA" w:rsidRPr="00EE7820" w:rsidRDefault="007B0F69">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Checked</w:t>
            </w:r>
            <w:r w:rsidR="00F82E95" w:rsidRPr="00EE7820">
              <w:rPr>
                <w:rFonts w:ascii="Courier New" w:eastAsia="Arial" w:hAnsi="Courier New" w:cs="Courier New"/>
                <w:b/>
                <w:sz w:val="20"/>
                <w:szCs w:val="20"/>
              </w:rPr>
              <w:t xml:space="preserve"> by</w:t>
            </w:r>
          </w:p>
        </w:tc>
        <w:tc>
          <w:tcPr>
            <w:tcW w:w="5423" w:type="dxa"/>
            <w:gridSpan w:val="3"/>
          </w:tcPr>
          <w:p w14:paraId="55A92F43" w14:textId="77777777" w:rsidR="002C1ACA" w:rsidRPr="00EE7820" w:rsidRDefault="00F82E95">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Approved by</w:t>
            </w:r>
          </w:p>
        </w:tc>
      </w:tr>
      <w:tr w:rsidR="002C1ACA" w:rsidRPr="00EE7820" w14:paraId="025CA17E" w14:textId="77777777" w:rsidTr="002C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9" w:type="dxa"/>
            <w:gridSpan w:val="2"/>
          </w:tcPr>
          <w:p w14:paraId="1343EBB2" w14:textId="77777777" w:rsidR="002C1ACA" w:rsidRPr="00EE7820" w:rsidRDefault="002C1ACA">
            <w:pPr>
              <w:jc w:val="center"/>
              <w:rPr>
                <w:rFonts w:ascii="Courier New" w:eastAsia="Arial" w:hAnsi="Courier New" w:cs="Courier New"/>
                <w:sz w:val="20"/>
                <w:szCs w:val="20"/>
              </w:rPr>
            </w:pPr>
          </w:p>
        </w:tc>
        <w:tc>
          <w:tcPr>
            <w:tcW w:w="4380" w:type="dxa"/>
            <w:gridSpan w:val="3"/>
          </w:tcPr>
          <w:p w14:paraId="2FB5C92E" w14:textId="77777777" w:rsidR="002C1ACA" w:rsidRPr="00EE7820" w:rsidRDefault="002C1ACA">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5423" w:type="dxa"/>
            <w:gridSpan w:val="3"/>
          </w:tcPr>
          <w:p w14:paraId="6BF3C86B" w14:textId="77777777" w:rsidR="002C1ACA" w:rsidRPr="00EE7820" w:rsidRDefault="002C1ACA">
            <w:pPr>
              <w:jc w:val="center"/>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r>
      <w:tr w:rsidR="002C1ACA" w:rsidRPr="00EE7820" w14:paraId="096CDBC6" w14:textId="77777777" w:rsidTr="002C1ACA">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509" w:type="dxa"/>
            <w:gridSpan w:val="2"/>
          </w:tcPr>
          <w:p w14:paraId="36AC128D" w14:textId="77777777" w:rsidR="002C1ACA" w:rsidRPr="00EE7820" w:rsidRDefault="00F82E95">
            <w:pPr>
              <w:rPr>
                <w:rFonts w:ascii="Courier New" w:eastAsia="Arial" w:hAnsi="Courier New" w:cs="Courier New"/>
                <w:sz w:val="20"/>
                <w:szCs w:val="20"/>
              </w:rPr>
            </w:pPr>
            <w:r w:rsidRPr="00EE7820">
              <w:rPr>
                <w:rFonts w:ascii="Courier New" w:eastAsia="Arial" w:hAnsi="Courier New" w:cs="Courier New"/>
                <w:sz w:val="20"/>
                <w:szCs w:val="20"/>
              </w:rPr>
              <w:t>_________________________________</w:t>
            </w:r>
          </w:p>
        </w:tc>
        <w:tc>
          <w:tcPr>
            <w:tcW w:w="4380" w:type="dxa"/>
            <w:gridSpan w:val="3"/>
          </w:tcPr>
          <w:p w14:paraId="02507269"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341DFB0" w14:textId="77777777" w:rsidR="002C1ACA" w:rsidRPr="00EE7820" w:rsidRDefault="002C1ACA">
            <w:pPr>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712F4FF5" w14:textId="77777777" w:rsidR="002C1ACA" w:rsidRPr="00EE7820" w:rsidRDefault="00F82E95">
            <w:pPr>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__________________________________</w:t>
            </w:r>
          </w:p>
        </w:tc>
        <w:tc>
          <w:tcPr>
            <w:tcW w:w="5423" w:type="dxa"/>
            <w:gridSpan w:val="3"/>
          </w:tcPr>
          <w:p w14:paraId="3F1B65DC" w14:textId="77777777" w:rsidR="002C1ACA" w:rsidRPr="00EE7820" w:rsidRDefault="002C1ACA">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91F8C81" w14:textId="77777777" w:rsidR="002C1ACA" w:rsidRPr="00EE7820" w:rsidRDefault="002C1ACA">
            <w:pPr>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A5DF3B2" w14:textId="77777777" w:rsidR="002C1ACA" w:rsidRPr="00EE7820" w:rsidRDefault="00F82E95">
            <w:pPr>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r w:rsidRPr="00EE7820">
              <w:rPr>
                <w:rFonts w:ascii="Courier New" w:eastAsia="Arial" w:hAnsi="Courier New" w:cs="Courier New"/>
                <w:sz w:val="20"/>
                <w:szCs w:val="20"/>
              </w:rPr>
              <w:t>_________________________________________</w:t>
            </w:r>
          </w:p>
          <w:p w14:paraId="315AF4C4" w14:textId="77777777" w:rsidR="002C1ACA" w:rsidRPr="00EE7820" w:rsidRDefault="002C1ACA">
            <w:pPr>
              <w:jc w:val="cente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tc>
      </w:tr>
      <w:tr w:rsidR="002C1ACA" w:rsidRPr="00EE7820" w14:paraId="5D55E47B" w14:textId="77777777" w:rsidTr="002C1ACA">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509" w:type="dxa"/>
            <w:gridSpan w:val="2"/>
          </w:tcPr>
          <w:p w14:paraId="3037E2DE" w14:textId="77777777" w:rsidR="002C1ACA" w:rsidRPr="00EE7820" w:rsidRDefault="002C1ACA">
            <w:pPr>
              <w:jc w:val="center"/>
              <w:rPr>
                <w:rFonts w:ascii="Courier New" w:hAnsi="Courier New" w:cs="Courier New"/>
              </w:rPr>
            </w:pPr>
          </w:p>
        </w:tc>
        <w:tc>
          <w:tcPr>
            <w:tcW w:w="4380" w:type="dxa"/>
            <w:gridSpan w:val="3"/>
          </w:tcPr>
          <w:p w14:paraId="6B07315E" w14:textId="77777777" w:rsidR="002C1ACA" w:rsidRPr="00EE7820" w:rsidRDefault="002C1AC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p>
        </w:tc>
        <w:tc>
          <w:tcPr>
            <w:tcW w:w="5423" w:type="dxa"/>
            <w:gridSpan w:val="3"/>
          </w:tcPr>
          <w:p w14:paraId="0DFDD15F" w14:textId="77777777" w:rsidR="002C1ACA" w:rsidRPr="00EE7820" w:rsidRDefault="002C1ACA">
            <w:pPr>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p>
        </w:tc>
      </w:tr>
    </w:tbl>
    <w:p w14:paraId="432B1AA6" w14:textId="77777777" w:rsidR="002C1ACA" w:rsidRPr="00EE7820" w:rsidRDefault="002C1ACA">
      <w:pPr>
        <w:spacing w:after="0"/>
        <w:rPr>
          <w:rFonts w:ascii="Courier New" w:eastAsia="Arial" w:hAnsi="Courier New" w:cs="Courier New"/>
          <w:sz w:val="20"/>
          <w:szCs w:val="20"/>
        </w:rPr>
      </w:pPr>
    </w:p>
    <w:p w14:paraId="67AA3595" w14:textId="77777777" w:rsidR="002C1ACA" w:rsidRPr="00EE7820" w:rsidRDefault="002C1ACA">
      <w:pPr>
        <w:spacing w:after="0"/>
        <w:rPr>
          <w:rFonts w:ascii="Courier New" w:hAnsi="Courier New" w:cs="Courier New"/>
        </w:rPr>
      </w:pPr>
    </w:p>
    <w:p w14:paraId="07D688D2" w14:textId="77777777" w:rsidR="002C1ACA" w:rsidRPr="00EE7820" w:rsidRDefault="002C1ACA">
      <w:pPr>
        <w:spacing w:after="0"/>
        <w:rPr>
          <w:rFonts w:ascii="Courier New" w:eastAsia="Courier New" w:hAnsi="Courier New" w:cs="Courier New"/>
          <w:b/>
          <w:sz w:val="20"/>
          <w:szCs w:val="20"/>
        </w:rPr>
      </w:pPr>
    </w:p>
    <w:p w14:paraId="4C4BA526" w14:textId="77777777" w:rsidR="002C1ACA" w:rsidRPr="00EE7820" w:rsidRDefault="002C1ACA">
      <w:pPr>
        <w:spacing w:after="0"/>
        <w:rPr>
          <w:rFonts w:ascii="Courier New" w:eastAsia="Courier New" w:hAnsi="Courier New" w:cs="Courier New"/>
          <w:b/>
          <w:sz w:val="20"/>
          <w:szCs w:val="20"/>
        </w:rPr>
      </w:pPr>
    </w:p>
    <w:p w14:paraId="0D0B79E0" w14:textId="77777777" w:rsidR="002C1ACA" w:rsidRPr="00EE7820" w:rsidRDefault="002C1ACA">
      <w:pPr>
        <w:spacing w:after="0"/>
        <w:rPr>
          <w:rFonts w:ascii="Courier New" w:eastAsia="Courier New" w:hAnsi="Courier New" w:cs="Courier New"/>
          <w:b/>
          <w:sz w:val="20"/>
          <w:szCs w:val="20"/>
        </w:rPr>
      </w:pPr>
    </w:p>
    <w:p w14:paraId="0C4F3C67" w14:textId="77777777" w:rsidR="002C1ACA" w:rsidRPr="00EE7820" w:rsidRDefault="002C1ACA">
      <w:pPr>
        <w:spacing w:after="0"/>
        <w:rPr>
          <w:rFonts w:ascii="Courier New" w:eastAsia="Courier New" w:hAnsi="Courier New" w:cs="Courier New"/>
          <w:b/>
          <w:sz w:val="20"/>
          <w:szCs w:val="20"/>
        </w:rPr>
      </w:pPr>
    </w:p>
    <w:p w14:paraId="56CCED78" w14:textId="77777777" w:rsidR="002C1ACA" w:rsidRPr="00EE7820" w:rsidRDefault="002C1ACA">
      <w:pPr>
        <w:spacing w:after="0"/>
        <w:rPr>
          <w:rFonts w:ascii="Courier New" w:eastAsia="Courier New" w:hAnsi="Courier New" w:cs="Courier New"/>
          <w:b/>
          <w:sz w:val="20"/>
          <w:szCs w:val="20"/>
        </w:rPr>
      </w:pPr>
    </w:p>
    <w:p w14:paraId="0EBEFB53" w14:textId="77777777" w:rsidR="002C1ACA" w:rsidRPr="00EE7820" w:rsidRDefault="002C1ACA">
      <w:pPr>
        <w:spacing w:after="0"/>
        <w:rPr>
          <w:rFonts w:ascii="Courier New" w:eastAsia="Courier New" w:hAnsi="Courier New" w:cs="Courier New"/>
          <w:b/>
          <w:sz w:val="20"/>
          <w:szCs w:val="20"/>
        </w:rPr>
      </w:pPr>
    </w:p>
    <w:p w14:paraId="4FBC53C0" w14:textId="77777777" w:rsidR="002C1ACA" w:rsidRPr="00EE7820" w:rsidRDefault="002C1ACA">
      <w:pPr>
        <w:spacing w:after="0"/>
        <w:rPr>
          <w:rFonts w:ascii="Courier New" w:eastAsia="Courier New" w:hAnsi="Courier New" w:cs="Courier New"/>
          <w:b/>
          <w:sz w:val="20"/>
          <w:szCs w:val="20"/>
        </w:rPr>
      </w:pPr>
    </w:p>
    <w:p w14:paraId="06E5DA39" w14:textId="77777777" w:rsidR="002C1ACA" w:rsidRPr="00EE7820" w:rsidRDefault="002C1ACA">
      <w:pPr>
        <w:spacing w:after="0"/>
        <w:rPr>
          <w:rFonts w:ascii="Courier New" w:eastAsia="Courier New" w:hAnsi="Courier New" w:cs="Courier New"/>
          <w:b/>
          <w:sz w:val="20"/>
          <w:szCs w:val="20"/>
        </w:rPr>
      </w:pPr>
    </w:p>
    <w:p w14:paraId="3AF17EA5" w14:textId="77777777" w:rsidR="002C1ACA" w:rsidRPr="00EE7820" w:rsidRDefault="002C1ACA">
      <w:pPr>
        <w:spacing w:after="0"/>
        <w:rPr>
          <w:rFonts w:ascii="Courier New" w:eastAsia="Courier New" w:hAnsi="Courier New" w:cs="Courier New"/>
          <w:b/>
          <w:sz w:val="20"/>
          <w:szCs w:val="20"/>
        </w:rPr>
      </w:pPr>
    </w:p>
    <w:p w14:paraId="5D9453C9" w14:textId="77777777" w:rsidR="002C1ACA" w:rsidRPr="00EE7820" w:rsidRDefault="002C1ACA">
      <w:pPr>
        <w:spacing w:after="0"/>
        <w:rPr>
          <w:rFonts w:ascii="Courier New" w:eastAsia="Courier New" w:hAnsi="Courier New" w:cs="Courier New"/>
          <w:b/>
          <w:sz w:val="20"/>
          <w:szCs w:val="20"/>
        </w:rPr>
      </w:pPr>
    </w:p>
    <w:p w14:paraId="1E5F29AD" w14:textId="77777777" w:rsidR="002C1ACA" w:rsidRPr="00EE7820" w:rsidRDefault="002C1ACA">
      <w:pPr>
        <w:spacing w:after="0"/>
        <w:rPr>
          <w:rFonts w:ascii="Courier New" w:eastAsia="Courier New" w:hAnsi="Courier New" w:cs="Courier New"/>
          <w:b/>
          <w:sz w:val="20"/>
          <w:szCs w:val="20"/>
        </w:rPr>
      </w:pPr>
    </w:p>
    <w:p w14:paraId="43CE9BA7" w14:textId="77777777" w:rsidR="002C1ACA" w:rsidRPr="00EE7820" w:rsidRDefault="002C1ACA">
      <w:pPr>
        <w:spacing w:after="0"/>
        <w:rPr>
          <w:rFonts w:ascii="Courier New" w:eastAsia="Courier New" w:hAnsi="Courier New" w:cs="Courier New"/>
          <w:b/>
          <w:sz w:val="20"/>
          <w:szCs w:val="20"/>
        </w:rPr>
      </w:pPr>
    </w:p>
    <w:p w14:paraId="68362C48" w14:textId="77777777" w:rsidR="002C1ACA" w:rsidRPr="00EE7820" w:rsidRDefault="002C1ACA">
      <w:pPr>
        <w:spacing w:after="0"/>
        <w:rPr>
          <w:rFonts w:ascii="Courier New" w:eastAsia="Courier New" w:hAnsi="Courier New" w:cs="Courier New"/>
          <w:b/>
          <w:sz w:val="20"/>
          <w:szCs w:val="20"/>
        </w:rPr>
      </w:pPr>
    </w:p>
    <w:p w14:paraId="014DC577" w14:textId="77777777" w:rsidR="002C1ACA" w:rsidRPr="00EE7820" w:rsidRDefault="002C1ACA">
      <w:pPr>
        <w:spacing w:after="0"/>
        <w:rPr>
          <w:rFonts w:ascii="Courier New" w:eastAsia="Courier New" w:hAnsi="Courier New" w:cs="Courier New"/>
          <w:b/>
          <w:sz w:val="20"/>
          <w:szCs w:val="20"/>
        </w:rPr>
      </w:pPr>
    </w:p>
    <w:p w14:paraId="1F9D0AA6" w14:textId="77777777" w:rsidR="002C1ACA" w:rsidRPr="00EE7820" w:rsidRDefault="002C1ACA">
      <w:pPr>
        <w:spacing w:after="0"/>
        <w:rPr>
          <w:rFonts w:ascii="Courier New" w:eastAsia="Courier New" w:hAnsi="Courier New" w:cs="Courier New"/>
          <w:b/>
          <w:sz w:val="20"/>
          <w:szCs w:val="20"/>
        </w:rPr>
      </w:pPr>
    </w:p>
    <w:p w14:paraId="66AE406B" w14:textId="77777777" w:rsidR="002C1ACA" w:rsidRPr="00EE7820" w:rsidRDefault="002C1ACA">
      <w:pPr>
        <w:spacing w:after="0"/>
        <w:rPr>
          <w:rFonts w:ascii="Courier New" w:eastAsia="Courier New" w:hAnsi="Courier New" w:cs="Courier New"/>
          <w:b/>
          <w:sz w:val="20"/>
          <w:szCs w:val="20"/>
        </w:rPr>
      </w:pPr>
    </w:p>
    <w:p w14:paraId="45EA4477" w14:textId="77777777" w:rsidR="002C1ACA" w:rsidRPr="00EE7820" w:rsidRDefault="002C1ACA">
      <w:pPr>
        <w:spacing w:after="0"/>
        <w:rPr>
          <w:rFonts w:ascii="Courier New" w:eastAsia="Courier New" w:hAnsi="Courier New" w:cs="Courier New"/>
          <w:b/>
          <w:sz w:val="20"/>
          <w:szCs w:val="20"/>
        </w:rPr>
      </w:pPr>
    </w:p>
    <w:sectPr w:rsidR="002C1ACA" w:rsidRPr="00EE7820">
      <w:headerReference w:type="default" r:id="rId10"/>
      <w:footerReference w:type="default" r:id="rId11"/>
      <w:pgSz w:w="15840" w:h="12240" w:orient="landscape"/>
      <w:pgMar w:top="567" w:right="851" w:bottom="454" w:left="851" w:header="554"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30D4" w14:textId="77777777" w:rsidR="00E84977" w:rsidRDefault="00E84977">
      <w:pPr>
        <w:spacing w:after="0" w:line="240" w:lineRule="auto"/>
      </w:pPr>
      <w:r>
        <w:separator/>
      </w:r>
    </w:p>
  </w:endnote>
  <w:endnote w:type="continuationSeparator" w:id="0">
    <w:p w14:paraId="55128AAC" w14:textId="77777777" w:rsidR="00E84977" w:rsidRDefault="00E8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6A50" w14:textId="77777777" w:rsidR="002C1ACA" w:rsidRDefault="002C1ACA">
    <w:pPr>
      <w:shd w:val="clear" w:color="auto" w:fill="FFFFFF"/>
      <w:jc w:val="center"/>
      <w:rPr>
        <w:rFonts w:ascii="Cambria" w:eastAsia="Cambria" w:hAnsi="Cambria" w:cs="Cambria"/>
        <w:b/>
        <w:i/>
        <w:sz w:val="16"/>
        <w:szCs w:val="16"/>
      </w:rPr>
    </w:pPr>
  </w:p>
  <w:p w14:paraId="09513EAE" w14:textId="77777777" w:rsidR="002C1ACA" w:rsidRDefault="002C1AC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C13E" w14:textId="77777777" w:rsidR="00E84977" w:rsidRDefault="00E84977">
      <w:pPr>
        <w:spacing w:after="0" w:line="240" w:lineRule="auto"/>
      </w:pPr>
      <w:r>
        <w:separator/>
      </w:r>
    </w:p>
  </w:footnote>
  <w:footnote w:type="continuationSeparator" w:id="0">
    <w:p w14:paraId="087E0330" w14:textId="77777777" w:rsidR="00E84977" w:rsidRDefault="00E8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4BA9" w14:textId="77777777" w:rsidR="00A23414" w:rsidRPr="009B2282" w:rsidRDefault="00A23414" w:rsidP="00A23414">
    <w:pPr>
      <w:pStyle w:val="Encabezado"/>
      <w:tabs>
        <w:tab w:val="clear" w:pos="4680"/>
        <w:tab w:val="clear" w:pos="9360"/>
        <w:tab w:val="left" w:pos="5580"/>
      </w:tabs>
      <w:jc w:val="center"/>
      <w:rPr>
        <w:lang w:val="es-ES"/>
      </w:rPr>
    </w:pPr>
    <w:r w:rsidRPr="00F45FCD">
      <w:rPr>
        <w:rFonts w:ascii="Courier New" w:hAnsi="Courier New" w:cs="Courier New"/>
        <w:b/>
        <w:noProof/>
        <w:sz w:val="22"/>
        <w:lang w:val="es-MX" w:eastAsia="es-MX"/>
      </w:rPr>
      <w:drawing>
        <wp:anchor distT="0" distB="0" distL="114300" distR="114300" simplePos="0" relativeHeight="251659264" behindDoc="0" locked="0" layoutInCell="1" allowOverlap="1" wp14:anchorId="4B238C3A" wp14:editId="2DC77466">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5FCD">
      <w:rPr>
        <w:rFonts w:ascii="Courier New" w:hAnsi="Courier New" w:cs="Courier New"/>
        <w:b/>
        <w:sz w:val="28"/>
        <w:lang w:val="es-ES"/>
      </w:rPr>
      <w:t xml:space="preserve">ESCUELA DE EDUCACIÓN BÁSICA </w:t>
    </w:r>
  </w:p>
  <w:p w14:paraId="05DAF07A" w14:textId="77777777" w:rsidR="002C1ACA" w:rsidRDefault="002C1ACA">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A"/>
        <w:sz w:val="16"/>
        <w:szCs w:val="16"/>
      </w:rPr>
    </w:pPr>
  </w:p>
  <w:p w14:paraId="3B4828E0" w14:textId="77777777" w:rsidR="002C1ACA" w:rsidRDefault="002C1ACA">
    <w:pPr>
      <w:pBdr>
        <w:top w:val="nil"/>
        <w:left w:val="nil"/>
        <w:bottom w:val="nil"/>
        <w:right w:val="nil"/>
        <w:between w:val="nil"/>
      </w:pBdr>
      <w:tabs>
        <w:tab w:val="center" w:pos="4680"/>
        <w:tab w:val="right" w:pos="9360"/>
      </w:tabs>
      <w:spacing w:after="0" w:line="240" w:lineRule="auto"/>
      <w:rPr>
        <w:rFonts w:ascii="Arial" w:eastAsia="Arial" w:hAnsi="Arial" w:cs="Arial"/>
        <w:color w:val="00000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6BC94238"/>
    <w:multiLevelType w:val="multilevel"/>
    <w:tmpl w:val="590A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56636"/>
    <w:multiLevelType w:val="hybridMultilevel"/>
    <w:tmpl w:val="BF62B4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CA"/>
    <w:rsid w:val="000461BE"/>
    <w:rsid w:val="001279C1"/>
    <w:rsid w:val="00184A2F"/>
    <w:rsid w:val="001B3607"/>
    <w:rsid w:val="001E564B"/>
    <w:rsid w:val="001F74C2"/>
    <w:rsid w:val="00231D54"/>
    <w:rsid w:val="002C1ACA"/>
    <w:rsid w:val="002D7501"/>
    <w:rsid w:val="002F2098"/>
    <w:rsid w:val="00323C0E"/>
    <w:rsid w:val="003F41CB"/>
    <w:rsid w:val="004824A5"/>
    <w:rsid w:val="004B7914"/>
    <w:rsid w:val="00536E04"/>
    <w:rsid w:val="00610633"/>
    <w:rsid w:val="00662E94"/>
    <w:rsid w:val="00672FAC"/>
    <w:rsid w:val="006F340E"/>
    <w:rsid w:val="007B0F69"/>
    <w:rsid w:val="007C74EA"/>
    <w:rsid w:val="00810965"/>
    <w:rsid w:val="009325C6"/>
    <w:rsid w:val="009511BE"/>
    <w:rsid w:val="009E0DC3"/>
    <w:rsid w:val="00A23414"/>
    <w:rsid w:val="00B30508"/>
    <w:rsid w:val="00BF7277"/>
    <w:rsid w:val="00C57195"/>
    <w:rsid w:val="00C751A6"/>
    <w:rsid w:val="00C828F1"/>
    <w:rsid w:val="00CB3B22"/>
    <w:rsid w:val="00D076B3"/>
    <w:rsid w:val="00D62A31"/>
    <w:rsid w:val="00D823EF"/>
    <w:rsid w:val="00DB47F1"/>
    <w:rsid w:val="00DC5517"/>
    <w:rsid w:val="00DC6E91"/>
    <w:rsid w:val="00E0022F"/>
    <w:rsid w:val="00E26EF5"/>
    <w:rsid w:val="00E32F97"/>
    <w:rsid w:val="00E84977"/>
    <w:rsid w:val="00EA6E7B"/>
    <w:rsid w:val="00EE7820"/>
    <w:rsid w:val="00EF04F3"/>
    <w:rsid w:val="00F64765"/>
    <w:rsid w:val="00F82E95"/>
    <w:rsid w:val="00FB7E66"/>
    <w:rsid w:val="00FE7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6124"/>
  <w15:docId w15:val="{FACF6948-F67C-4F61-A548-8C499882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3">
    <w:name w:val="Light Grid Accent 3"/>
    <w:basedOn w:val="Tablanormal"/>
    <w:uiPriority w:val="62"/>
    <w:rsid w:val="0010458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111A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Cuadrculaclara-nfasis51">
    <w:name w:val="Cuadrícula clara - Énfasis 51"/>
    <w:basedOn w:val="Tablanormal"/>
    <w:next w:val="Cuadrculaclara-nfasis5"/>
    <w:uiPriority w:val="62"/>
    <w:rsid w:val="00EF698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21">
    <w:name w:val="Cuadrícula clara - Énfasis 21"/>
    <w:basedOn w:val="Tablanormal"/>
    <w:next w:val="Cuadrculaclara-nfasis2"/>
    <w:uiPriority w:val="62"/>
    <w:rsid w:val="00EF69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Cuadrculaclara-nfasis52">
    <w:name w:val="Cuadrícula clara - Énfasis 52"/>
    <w:basedOn w:val="Tablanormal"/>
    <w:next w:val="Cuadrculaclara-nfasis5"/>
    <w:uiPriority w:val="62"/>
    <w:rsid w:val="00EF698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Cuadrculaclara-nfasis22">
    <w:name w:val="Cuadrícula clara - Énfasis 22"/>
    <w:basedOn w:val="Tablanormal"/>
    <w:next w:val="Cuadrculaclara-nfasis2"/>
    <w:uiPriority w:val="62"/>
    <w:rsid w:val="00EF698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Default">
    <w:name w:val="Default"/>
    <w:rsid w:val="00064665"/>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tblStylePr w:type="firstRow">
      <w:pPr>
        <w:spacing w:before="0" w:after="0" w:line="240" w:lineRule="auto"/>
      </w:pPr>
      <w:rPr>
        <w:rFonts w:ascii="Cambria" w:eastAsia="Cambria" w:hAnsi="Cambria" w:cs="Cambria"/>
        <w:b/>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Cambria" w:hAnsi="Cambria" w:cs="Cambria"/>
        <w:b/>
      </w:rPr>
      <w:tblPr/>
      <w:tcPr>
        <w:tcBorders>
          <w:top w:val="sing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a0">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a1">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rPr>
      <w:tblPr/>
      <w:tcPr>
        <w:tcBorders>
          <w:top w:val="sing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0"/>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0"/>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810965"/>
    <w:pPr>
      <w:ind w:left="720"/>
      <w:contextualSpacing/>
    </w:pPr>
  </w:style>
  <w:style w:type="character" w:styleId="Hipervnculo">
    <w:name w:val="Hyperlink"/>
    <w:basedOn w:val="Fuentedeprrafopredeter"/>
    <w:uiPriority w:val="99"/>
    <w:unhideWhenUsed/>
    <w:rsid w:val="00184A2F"/>
    <w:rPr>
      <w:color w:val="0000FF" w:themeColor="hyperlink"/>
      <w:u w:val="single"/>
    </w:rPr>
  </w:style>
  <w:style w:type="paragraph" w:styleId="NormalWeb">
    <w:name w:val="Normal (Web)"/>
    <w:basedOn w:val="Normal"/>
    <w:uiPriority w:val="99"/>
    <w:unhideWhenUsed/>
    <w:rsid w:val="00EA6E7B"/>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EA6E7B"/>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9E0DC3"/>
  </w:style>
  <w:style w:type="character" w:styleId="Textoennegrita">
    <w:name w:val="Strong"/>
    <w:basedOn w:val="Fuentedeprrafopredeter"/>
    <w:uiPriority w:val="22"/>
    <w:qFormat/>
    <w:rsid w:val="009E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cion.gob.ec/wp-content/uploads/downloads/2016/08/EFL-for-Subnivel-Medio-of-EGB-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J9MEvmsjmz5L/kpbJvoR1yF6g==">CgMxLjA4AHIhMVpEOHp3YXh0Z2REVTk4Si1DVEFBN053cGFaRHEtbXFD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10</Pages>
  <Words>2868</Words>
  <Characters>15780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USERPC</cp:lastModifiedBy>
  <cp:revision>43</cp:revision>
  <dcterms:created xsi:type="dcterms:W3CDTF">2018-03-11T21:39:00Z</dcterms:created>
  <dcterms:modified xsi:type="dcterms:W3CDTF">2025-09-01T21:28:00Z</dcterms:modified>
</cp:coreProperties>
</file>